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vertAnchor="text" w:tblpY="1"/>
        <w:tblOverlap w:val="never"/>
        <w:tblW w:w="9551" w:type="dxa"/>
        <w:tblLook w:val="04A0" w:firstRow="1" w:lastRow="0" w:firstColumn="1" w:lastColumn="0" w:noHBand="0" w:noVBand="1"/>
      </w:tblPr>
      <w:tblGrid>
        <w:gridCol w:w="2386"/>
        <w:gridCol w:w="1722"/>
        <w:gridCol w:w="1132"/>
        <w:gridCol w:w="215"/>
        <w:gridCol w:w="2235"/>
        <w:gridCol w:w="102"/>
        <w:gridCol w:w="1759"/>
      </w:tblGrid>
      <w:tr w:rsidR="008811AE" w:rsidTr="00D8481E">
        <w:tc>
          <w:tcPr>
            <w:tcW w:w="2386" w:type="dxa"/>
          </w:tcPr>
          <w:p w:rsidR="008811AE" w:rsidRDefault="008811AE" w:rsidP="00D8481E">
            <w:r>
              <w:t>Nr sprawy COBN</w:t>
            </w:r>
          </w:p>
        </w:tc>
        <w:tc>
          <w:tcPr>
            <w:tcW w:w="3069" w:type="dxa"/>
            <w:gridSpan w:val="3"/>
          </w:tcPr>
          <w:p w:rsidR="008811AE" w:rsidRDefault="008811AE" w:rsidP="00D8481E"/>
        </w:tc>
        <w:tc>
          <w:tcPr>
            <w:tcW w:w="2235" w:type="dxa"/>
            <w:vMerge w:val="restart"/>
          </w:tcPr>
          <w:p w:rsidR="008811AE" w:rsidRDefault="008811AE" w:rsidP="00D8481E">
            <w:r>
              <w:t>Podpis pracownika COBN</w:t>
            </w:r>
          </w:p>
        </w:tc>
        <w:tc>
          <w:tcPr>
            <w:tcW w:w="1861" w:type="dxa"/>
            <w:gridSpan w:val="2"/>
            <w:vMerge w:val="restart"/>
          </w:tcPr>
          <w:p w:rsidR="008811AE" w:rsidRDefault="008811AE" w:rsidP="00D8481E"/>
        </w:tc>
      </w:tr>
      <w:tr w:rsidR="008811AE" w:rsidTr="00D8481E">
        <w:tc>
          <w:tcPr>
            <w:tcW w:w="2386" w:type="dxa"/>
          </w:tcPr>
          <w:p w:rsidR="008811AE" w:rsidRDefault="008811AE" w:rsidP="00D8481E">
            <w:r>
              <w:t>Data i godzina wpływu</w:t>
            </w:r>
          </w:p>
        </w:tc>
        <w:tc>
          <w:tcPr>
            <w:tcW w:w="3069" w:type="dxa"/>
            <w:gridSpan w:val="3"/>
          </w:tcPr>
          <w:p w:rsidR="008811AE" w:rsidRDefault="008811AE" w:rsidP="00D8481E"/>
        </w:tc>
        <w:tc>
          <w:tcPr>
            <w:tcW w:w="2235" w:type="dxa"/>
            <w:vMerge/>
          </w:tcPr>
          <w:p w:rsidR="008811AE" w:rsidRDefault="008811AE" w:rsidP="00D8481E"/>
        </w:tc>
        <w:tc>
          <w:tcPr>
            <w:tcW w:w="1861" w:type="dxa"/>
            <w:gridSpan w:val="2"/>
            <w:vMerge/>
          </w:tcPr>
          <w:p w:rsidR="008811AE" w:rsidRDefault="008811AE" w:rsidP="00D8481E"/>
        </w:tc>
      </w:tr>
      <w:tr w:rsidR="008811AE" w:rsidTr="00D8481E">
        <w:tc>
          <w:tcPr>
            <w:tcW w:w="9551" w:type="dxa"/>
            <w:gridSpan w:val="7"/>
          </w:tcPr>
          <w:p w:rsidR="008811AE" w:rsidRPr="00C841CA" w:rsidRDefault="008811AE" w:rsidP="0078345A">
            <w:pPr>
              <w:spacing w:before="240"/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 xml:space="preserve">Zgłoszenie </w:t>
            </w:r>
            <w:r w:rsidR="0078345A">
              <w:rPr>
                <w:b/>
                <w:sz w:val="28"/>
                <w:szCs w:val="28"/>
              </w:rPr>
              <w:t>pomysłu na projekt</w:t>
            </w:r>
            <w:r>
              <w:rPr>
                <w:b/>
                <w:sz w:val="28"/>
                <w:szCs w:val="28"/>
              </w:rPr>
              <w:t xml:space="preserve"> Partnerstwa Akademickie</w:t>
            </w:r>
          </w:p>
        </w:tc>
        <w:bookmarkStart w:id="0" w:name="_GoBack"/>
        <w:bookmarkEnd w:id="0"/>
      </w:tr>
      <w:tr w:rsidR="008811AE" w:rsidTr="008811AE">
        <w:tc>
          <w:tcPr>
            <w:tcW w:w="2386" w:type="dxa"/>
            <w:shd w:val="clear" w:color="auto" w:fill="E7E6E6"/>
          </w:tcPr>
          <w:p w:rsidR="008811AE" w:rsidRDefault="008811AE" w:rsidP="00D8481E">
            <w:r>
              <w:t>Tytuł naukowy, imię, nazwisko  Wnioskodawcy</w:t>
            </w:r>
          </w:p>
        </w:tc>
        <w:sdt>
          <w:sdtPr>
            <w:id w:val="739753217"/>
            <w:placeholder>
              <w:docPart w:val="0CEEC8CB850746E6A2D05908185C5078"/>
            </w:placeholder>
            <w:showingPlcHdr/>
          </w:sdtPr>
          <w:sdtEndPr/>
          <w:sdtContent>
            <w:tc>
              <w:tcPr>
                <w:tcW w:w="7165" w:type="dxa"/>
                <w:gridSpan w:val="6"/>
              </w:tcPr>
              <w:p w:rsidR="008811AE" w:rsidRDefault="008811AE" w:rsidP="00D8481E">
                <w:r w:rsidRPr="00D32EE8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8811AE" w:rsidTr="008811AE">
        <w:tc>
          <w:tcPr>
            <w:tcW w:w="2386" w:type="dxa"/>
            <w:vMerge w:val="restart"/>
            <w:shd w:val="clear" w:color="auto" w:fill="E7E6E6"/>
          </w:tcPr>
          <w:p w:rsidR="008811AE" w:rsidRDefault="008811AE" w:rsidP="00D8481E">
            <w:r>
              <w:t>Jednostka organizacyjna</w:t>
            </w:r>
          </w:p>
        </w:tc>
        <w:tc>
          <w:tcPr>
            <w:tcW w:w="1722" w:type="dxa"/>
          </w:tcPr>
          <w:p w:rsidR="008811AE" w:rsidRDefault="008811AE" w:rsidP="00D8481E">
            <w:r>
              <w:t>Wydział</w:t>
            </w:r>
          </w:p>
        </w:tc>
        <w:sdt>
          <w:sdtPr>
            <w:id w:val="-1611653596"/>
            <w:placeholder>
              <w:docPart w:val="8623EED25E964721A25C085CE9BC8753"/>
            </w:placeholder>
            <w:showingPlcHdr/>
          </w:sdtPr>
          <w:sdtEndPr/>
          <w:sdtContent>
            <w:tc>
              <w:tcPr>
                <w:tcW w:w="5443" w:type="dxa"/>
                <w:gridSpan w:val="5"/>
              </w:tcPr>
              <w:p w:rsidR="008811AE" w:rsidRDefault="008811AE" w:rsidP="00D8481E">
                <w:r w:rsidRPr="00D32EE8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8811AE" w:rsidTr="008811AE">
        <w:tc>
          <w:tcPr>
            <w:tcW w:w="2386" w:type="dxa"/>
            <w:vMerge/>
            <w:shd w:val="clear" w:color="auto" w:fill="E7E6E6"/>
          </w:tcPr>
          <w:p w:rsidR="008811AE" w:rsidRDefault="008811AE" w:rsidP="00D8481E"/>
        </w:tc>
        <w:tc>
          <w:tcPr>
            <w:tcW w:w="1722" w:type="dxa"/>
          </w:tcPr>
          <w:p w:rsidR="008811AE" w:rsidRDefault="008811AE" w:rsidP="00D8481E">
            <w:r>
              <w:t>Katedra</w:t>
            </w:r>
          </w:p>
        </w:tc>
        <w:sdt>
          <w:sdtPr>
            <w:id w:val="-1897812213"/>
            <w:placeholder>
              <w:docPart w:val="EE99E7E812D640689F0DDB02271936A0"/>
            </w:placeholder>
            <w:showingPlcHdr/>
          </w:sdtPr>
          <w:sdtEndPr/>
          <w:sdtContent>
            <w:tc>
              <w:tcPr>
                <w:tcW w:w="5443" w:type="dxa"/>
                <w:gridSpan w:val="5"/>
              </w:tcPr>
              <w:p w:rsidR="008811AE" w:rsidRDefault="008811AE" w:rsidP="00D8481E">
                <w:r w:rsidRPr="00D32EE8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8811AE" w:rsidTr="008811AE">
        <w:tc>
          <w:tcPr>
            <w:tcW w:w="2386" w:type="dxa"/>
            <w:shd w:val="clear" w:color="auto" w:fill="E7E6E6"/>
          </w:tcPr>
          <w:p w:rsidR="008811AE" w:rsidRDefault="008811AE" w:rsidP="00D8481E">
            <w:r>
              <w:t>Mail wnioskodawcy</w:t>
            </w:r>
          </w:p>
        </w:tc>
        <w:sdt>
          <w:sdtPr>
            <w:id w:val="-1970041157"/>
            <w:placeholder>
              <w:docPart w:val="3E7236A61E494788BAE46B0A79696F4D"/>
            </w:placeholder>
            <w:showingPlcHdr/>
          </w:sdtPr>
          <w:sdtEndPr/>
          <w:sdtContent>
            <w:tc>
              <w:tcPr>
                <w:tcW w:w="7165" w:type="dxa"/>
                <w:gridSpan w:val="6"/>
              </w:tcPr>
              <w:p w:rsidR="008811AE" w:rsidRDefault="008811AE" w:rsidP="00D8481E">
                <w:r w:rsidRPr="00D32EE8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8811AE" w:rsidTr="008811AE">
        <w:tc>
          <w:tcPr>
            <w:tcW w:w="2386" w:type="dxa"/>
            <w:shd w:val="clear" w:color="auto" w:fill="E7E6E6"/>
          </w:tcPr>
          <w:p w:rsidR="008811AE" w:rsidRDefault="008811AE" w:rsidP="00D8481E">
            <w:r>
              <w:t>Telefon wnioskodawcy</w:t>
            </w:r>
          </w:p>
        </w:tc>
        <w:sdt>
          <w:sdtPr>
            <w:id w:val="161904098"/>
            <w:placeholder>
              <w:docPart w:val="299E046FC4464337AA48B7D10025DA9E"/>
            </w:placeholder>
            <w:showingPlcHdr/>
          </w:sdtPr>
          <w:sdtEndPr/>
          <w:sdtContent>
            <w:tc>
              <w:tcPr>
                <w:tcW w:w="7165" w:type="dxa"/>
                <w:gridSpan w:val="6"/>
              </w:tcPr>
              <w:p w:rsidR="008811AE" w:rsidRDefault="008811AE" w:rsidP="00D8481E">
                <w:r w:rsidRPr="00D32EE8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8811AE" w:rsidTr="008811AE">
        <w:tc>
          <w:tcPr>
            <w:tcW w:w="2386" w:type="dxa"/>
            <w:shd w:val="clear" w:color="auto" w:fill="E7E6E6"/>
          </w:tcPr>
          <w:p w:rsidR="008811AE" w:rsidRDefault="008811AE" w:rsidP="00D8481E">
            <w:r>
              <w:t>Krótki opis projektu:</w:t>
            </w:r>
          </w:p>
        </w:tc>
        <w:tc>
          <w:tcPr>
            <w:tcW w:w="7165" w:type="dxa"/>
            <w:gridSpan w:val="6"/>
          </w:tcPr>
          <w:p w:rsidR="008811AE" w:rsidRDefault="008811AE" w:rsidP="00D8481E"/>
        </w:tc>
      </w:tr>
      <w:tr w:rsidR="008811AE" w:rsidTr="008811AE">
        <w:tc>
          <w:tcPr>
            <w:tcW w:w="2386" w:type="dxa"/>
            <w:shd w:val="clear" w:color="auto" w:fill="E7E6E6"/>
          </w:tcPr>
          <w:p w:rsidR="008811AE" w:rsidRPr="008811AE" w:rsidRDefault="008811AE" w:rsidP="008811AE">
            <w:pPr>
              <w:pStyle w:val="Akapitzlist"/>
              <w:numPr>
                <w:ilvl w:val="0"/>
                <w:numId w:val="1"/>
              </w:numPr>
              <w:rPr>
                <w:rFonts w:ascii="Calibri" w:hAnsi="Calibri"/>
                <w:sz w:val="22"/>
              </w:rPr>
            </w:pPr>
            <w:r w:rsidRPr="008811AE">
              <w:rPr>
                <w:rFonts w:ascii="Calibri" w:hAnsi="Calibri"/>
                <w:sz w:val="22"/>
              </w:rPr>
              <w:t>Planowane działania</w:t>
            </w:r>
          </w:p>
        </w:tc>
        <w:sdt>
          <w:sdtPr>
            <w:id w:val="-1444763364"/>
            <w:placeholder>
              <w:docPart w:val="E19FFD6E7EFF4C6A8C4EC6A9B467B341"/>
            </w:placeholder>
            <w:showingPlcHdr/>
          </w:sdtPr>
          <w:sdtEndPr/>
          <w:sdtContent>
            <w:tc>
              <w:tcPr>
                <w:tcW w:w="7165" w:type="dxa"/>
                <w:gridSpan w:val="6"/>
              </w:tcPr>
              <w:p w:rsidR="008811AE" w:rsidRDefault="008811AE" w:rsidP="00D8481E">
                <w:r w:rsidRPr="00D32EE8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8811AE" w:rsidTr="008811AE">
        <w:tc>
          <w:tcPr>
            <w:tcW w:w="2386" w:type="dxa"/>
            <w:shd w:val="clear" w:color="auto" w:fill="E7E6E6"/>
          </w:tcPr>
          <w:p w:rsidR="008811AE" w:rsidRPr="008811AE" w:rsidRDefault="008811AE" w:rsidP="00D8481E">
            <w:pPr>
              <w:pStyle w:val="Akapitzlist"/>
              <w:numPr>
                <w:ilvl w:val="0"/>
                <w:numId w:val="1"/>
              </w:numPr>
              <w:rPr>
                <w:rFonts w:ascii="Calibri" w:hAnsi="Calibri"/>
                <w:sz w:val="22"/>
              </w:rPr>
            </w:pPr>
            <w:r w:rsidRPr="008811AE">
              <w:rPr>
                <w:rFonts w:ascii="Calibri" w:hAnsi="Calibri"/>
                <w:sz w:val="22"/>
              </w:rPr>
              <w:t>Spodziewane korzyści</w:t>
            </w:r>
          </w:p>
        </w:tc>
        <w:sdt>
          <w:sdtPr>
            <w:id w:val="211547014"/>
            <w:placeholder>
              <w:docPart w:val="06749828C8984D8289491D287950F862"/>
            </w:placeholder>
            <w:showingPlcHdr/>
          </w:sdtPr>
          <w:sdtEndPr/>
          <w:sdtContent>
            <w:tc>
              <w:tcPr>
                <w:tcW w:w="7165" w:type="dxa"/>
                <w:gridSpan w:val="6"/>
              </w:tcPr>
              <w:p w:rsidR="008811AE" w:rsidRDefault="008811AE" w:rsidP="00D8481E">
                <w:r w:rsidRPr="00D32EE8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8811AE" w:rsidTr="008811AE">
        <w:tc>
          <w:tcPr>
            <w:tcW w:w="2386" w:type="dxa"/>
            <w:shd w:val="clear" w:color="auto" w:fill="E7E6E6"/>
          </w:tcPr>
          <w:p w:rsidR="008811AE" w:rsidRPr="008811AE" w:rsidRDefault="008811AE" w:rsidP="00D8481E">
            <w:r>
              <w:t>Proszę wybrać max. 3 typy działań które będą realizowane w projekcie</w:t>
            </w:r>
          </w:p>
        </w:tc>
        <w:tc>
          <w:tcPr>
            <w:tcW w:w="7165" w:type="dxa"/>
            <w:gridSpan w:val="6"/>
          </w:tcPr>
          <w:p w:rsidR="008811AE" w:rsidRDefault="0049170C" w:rsidP="00D8481E">
            <w:sdt>
              <w:sdtPr>
                <w:id w:val="-1795360192"/>
                <w:placeholder>
                  <w:docPart w:val="E0B60D542E5345FAB0D9B4408ADA1DB9"/>
                </w:placeholder>
                <w:showingPlcHdr/>
                <w:comboBox>
                  <w:listItem w:value="Wybierz element."/>
                  <w:listItem w:displayText="opracowanie publikacji o zasięgu międzynarodowym" w:value="opracowanie publikacji o zasięgu międzynarodowym"/>
                  <w:listItem w:displayText="opracowanie i złożenie wniosków grantowych" w:value="opracowanie i złożenie wniosków grantowych"/>
                  <w:listItem w:displayText="organizacja międzynarodowych konferencji, seminariów" w:value="organizacja międzynarodowych konferencji, seminariów"/>
                  <w:listItem w:displayText="opracowanie nowoczesnych materiałów dydaktycznych, które znajdą zastosowanie w instytucjach biorących udział w projekcie" w:value="opracowanie nowoczesnych materiałów dydaktycznych, które znajdą zastosowanie w instytucjach biorących udział w projekcie"/>
                  <w:listItem w:displayText="rozwój lub przygotowanie nowych narzędzi i metod kształcenia" w:value="rozwój lub przygotowanie nowych narzędzi i metod kształcenia"/>
                  <w:listItem w:displayText="udział w stażach" w:value="udział w stażach"/>
                  <w:listItem w:displayText="wymiana studentów oraz pracowników" w:value="wymiana studentów oraz pracowników"/>
                  <w:listItem w:displayText="wsparcie procesów recenzyjnych w przewodach doktorskich, habilitacyjnych i profesorskich" w:value="wsparcie procesów recenzyjnych w przewodach doktorskich, habilitacyjnych i profesorskich"/>
                  <w:listItem w:displayText="prowadzenie badań naukowych we współpracy z przedsiębiorcami pod warunkiem nieprzekazywania środków do przedsiębiorstw" w:value="prowadzenie badań naukowych we współpracy z przedsiębiorcami pod warunkiem nieprzekazywania środków do przedsiębiorstw"/>
                  <w:listItem w:displayText="rozwój zarządzania jakością, w tym wewnętrznych systemów zapewniania jakości kształcenia, badań, administracji" w:value="rozwój zarządzania jakością, w tym wewnętrznych systemów zapewniania jakości kształcenia, badań, administracji"/>
                  <w:listItem w:displayText="prowadzenie prac badawczo – rozwojowych w wymiarze międzynarodowym" w:value="prowadzenie prac badawczo – rozwojowych w wymiarze międzynarodowym"/>
                  <w:listItem w:displayText="przygotowanie strategii ekspansji efektów badań prowadzonych przez pracowników uczelni" w:value="przygotowanie strategii ekspansji efektów badań prowadzonych przez pracowników uczelni"/>
                  <w:listItem w:displayText="nawiązywanie współpracy z zagranicznymi przedsiębiorcami mające na celu dostosowanie oferty edukacyjnej uczelni do potrzeb rynkowych" w:value="nawiązywanie współpracy z zagranicznymi przedsiębiorcami mające na celu dostosowanie oferty edukacyjnej uczelni do potrzeb rynkowych"/>
                </w:comboBox>
              </w:sdtPr>
              <w:sdtEndPr/>
              <w:sdtContent>
                <w:r w:rsidR="008811AE" w:rsidRPr="00D32EE8">
                  <w:rPr>
                    <w:rStyle w:val="Tekstzastpczy"/>
                  </w:rPr>
                  <w:t>Wybierz element.</w:t>
                </w:r>
              </w:sdtContent>
            </w:sdt>
          </w:p>
          <w:p w:rsidR="008811AE" w:rsidRDefault="0049170C" w:rsidP="00D8481E">
            <w:pPr>
              <w:tabs>
                <w:tab w:val="left" w:pos="5955"/>
              </w:tabs>
            </w:pPr>
            <w:sdt>
              <w:sdtPr>
                <w:id w:val="-988937066"/>
                <w:placeholder>
                  <w:docPart w:val="31D9FBDE4F2148798FE59D9BDF3B55C3"/>
                </w:placeholder>
                <w:showingPlcHdr/>
                <w:comboBox>
                  <w:listItem w:value="Wybierz element."/>
                  <w:listItem w:displayText="opracowanie publikacji o zasięgu międzynarodowym" w:value="opracowanie publikacji o zasięgu międzynarodowym"/>
                  <w:listItem w:displayText="opracowanie i złożenie wniosków grantowych" w:value="opracowanie i złożenie wniosków grantowych"/>
                  <w:listItem w:displayText="organizacja międzynarodowych konferencji, seminariów" w:value="organizacja międzynarodowych konferencji, seminariów"/>
                  <w:listItem w:displayText="opracowanie nowoczesnych materiałów dydaktycznych, które znajdą zastosowanie w instytucjach biorących udział w projekcie" w:value="opracowanie nowoczesnych materiałów dydaktycznych, które znajdą zastosowanie w instytucjach biorących udział w projekcie"/>
                  <w:listItem w:displayText="rozwój lub przygotowanie nowych narzędzi i metod kształcenia" w:value="rozwój lub przygotowanie nowych narzędzi i metod kształcenia"/>
                  <w:listItem w:displayText="udział w stażach" w:value="udział w stażach"/>
                  <w:listItem w:displayText="wymiana studentów oraz pracowników" w:value="wymiana studentów oraz pracowników"/>
                  <w:listItem w:displayText="wsparcie procesów recenzyjnych w przewodach doktorskich, habilitacyjnych i profesorskich" w:value="wsparcie procesów recenzyjnych w przewodach doktorskich, habilitacyjnych i profesorskich"/>
                  <w:listItem w:displayText="prowadzenie badań naukowych we współpracy z przedsiębiorcami pod warunkiem nieprzekazywania środków do przedsiębiorstw" w:value="prowadzenie badań naukowych we współpracy z przedsiębiorcami pod warunkiem nieprzekazywania środków do przedsiębiorstw"/>
                  <w:listItem w:displayText="rozwój zarządzania jakością, w tym wewnętrznych systemów zapewniania jakości kształcenia, badań, administracji" w:value="rozwój zarządzania jakością, w tym wewnętrznych systemów zapewniania jakości kształcenia, badań, administracji"/>
                  <w:listItem w:displayText="prowadzenie prac badawczo – rozwojowych w wymiarze międzynarodowym" w:value="prowadzenie prac badawczo – rozwojowych w wymiarze międzynarodowym"/>
                  <w:listItem w:displayText="przygotowanie strategii ekspansji efektów badań prowadzonych przez pracowników uczelni" w:value="przygotowanie strategii ekspansji efektów badań prowadzonych przez pracowników uczelni"/>
                  <w:listItem w:displayText="nawiązywanie współpracy z zagranicznymi przedsiębiorcami mające na celu dostosowanie oferty edukacyjnej uczelni do potrzeb rynkowych" w:value="nawiązywanie współpracy z zagranicznymi przedsiębiorcami mające na celu dostosowanie oferty edukacyjnej uczelni do potrzeb rynkowych"/>
                </w:comboBox>
              </w:sdtPr>
              <w:sdtEndPr/>
              <w:sdtContent>
                <w:r w:rsidR="008811AE" w:rsidRPr="00D32EE8">
                  <w:rPr>
                    <w:rStyle w:val="Tekstzastpczy"/>
                  </w:rPr>
                  <w:t>Wybierz element.</w:t>
                </w:r>
              </w:sdtContent>
            </w:sdt>
          </w:p>
          <w:p w:rsidR="008811AE" w:rsidRPr="00D8481E" w:rsidRDefault="0049170C" w:rsidP="00D8481E">
            <w:pPr>
              <w:tabs>
                <w:tab w:val="left" w:pos="5955"/>
              </w:tabs>
            </w:pPr>
            <w:sdt>
              <w:sdtPr>
                <w:id w:val="-910626553"/>
                <w:placeholder>
                  <w:docPart w:val="847D69779FCD4EF7B4D476071C38FD21"/>
                </w:placeholder>
                <w:showingPlcHdr/>
                <w:comboBox>
                  <w:listItem w:value="Wybierz element."/>
                  <w:listItem w:displayText="opracowanie publikacji o zasięgu międzynarodowym" w:value="opracowanie publikacji o zasięgu międzynarodowym"/>
                  <w:listItem w:displayText="opracowanie i złożenie wniosków grantowych" w:value="opracowanie i złożenie wniosków grantowych"/>
                  <w:listItem w:displayText="organizacja międzynarodowych konferencji, seminariów" w:value="organizacja międzynarodowych konferencji, seminariów"/>
                  <w:listItem w:displayText="opracowanie nowoczesnych materiałów dydaktycznych, które znajdą zastosowanie w instytucjach biorących udział w projekcie" w:value="opracowanie nowoczesnych materiałów dydaktycznych, które znajdą zastosowanie w instytucjach biorących udział w projekcie"/>
                  <w:listItem w:displayText="rozwój lub przygotowanie nowych narzędzi i metod kształcenia" w:value="rozwój lub przygotowanie nowych narzędzi i metod kształcenia"/>
                  <w:listItem w:displayText="udział w stażach" w:value="udział w stażach"/>
                  <w:listItem w:displayText="wymiana studentów oraz pracowników" w:value="wymiana studentów oraz pracowników"/>
                  <w:listItem w:displayText="wsparcie procesów recenzyjnych w przewodach doktorskich, habilitacyjnych i profesorskich" w:value="wsparcie procesów recenzyjnych w przewodach doktorskich, habilitacyjnych i profesorskich"/>
                  <w:listItem w:displayText="prowadzenie badań naukowych we współpracy z przedsiębiorcami pod warunkiem nieprzekazywania środków do przedsiębiorstw" w:value="prowadzenie badań naukowych we współpracy z przedsiębiorcami pod warunkiem nieprzekazywania środków do przedsiębiorstw"/>
                  <w:listItem w:displayText="rozwój zarządzania jakością, w tym wewnętrznych systemów zapewniania jakości kształcenia, badań, administracji" w:value="rozwój zarządzania jakością, w tym wewnętrznych systemów zapewniania jakości kształcenia, badań, administracji"/>
                  <w:listItem w:displayText="prowadzenie prac badawczo – rozwojowych w wymiarze międzynarodowym" w:value="prowadzenie prac badawczo – rozwojowych w wymiarze międzynarodowym"/>
                  <w:listItem w:displayText="przygotowanie strategii ekspansji efektów badań prowadzonych przez pracowników uczelni" w:value="przygotowanie strategii ekspansji efektów badań prowadzonych przez pracowników uczelni"/>
                  <w:listItem w:displayText="nawiązywanie współpracy z zagranicznymi przedsiębiorcami mające na celu dostosowanie oferty edukacyjnej uczelni do potrzeb rynkowych" w:value="nawiązywanie współpracy z zagranicznymi przedsiębiorcami mające na celu dostosowanie oferty edukacyjnej uczelni do potrzeb rynkowych"/>
                </w:comboBox>
              </w:sdtPr>
              <w:sdtEndPr/>
              <w:sdtContent>
                <w:r w:rsidR="008811AE" w:rsidRPr="00D32EE8">
                  <w:rPr>
                    <w:rStyle w:val="Tekstzastpczy"/>
                  </w:rPr>
                  <w:t>Wybierz element.</w:t>
                </w:r>
              </w:sdtContent>
            </w:sdt>
          </w:p>
        </w:tc>
      </w:tr>
      <w:tr w:rsidR="008811AE" w:rsidTr="008811AE">
        <w:trPr>
          <w:trHeight w:val="475"/>
        </w:trPr>
        <w:tc>
          <w:tcPr>
            <w:tcW w:w="2386" w:type="dxa"/>
            <w:shd w:val="clear" w:color="auto" w:fill="E7E6E6"/>
          </w:tcPr>
          <w:p w:rsidR="008811AE" w:rsidRDefault="008811AE" w:rsidP="00D8481E">
            <w:r>
              <w:t>Czas trwania projektu (w miesiącach)</w:t>
            </w:r>
          </w:p>
        </w:tc>
        <w:sdt>
          <w:sdtPr>
            <w:id w:val="953987215"/>
            <w:placeholder>
              <w:docPart w:val="CE1BB909F3E94613926E0CB979EF02AA"/>
            </w:placeholder>
            <w:showingPlcHdr/>
          </w:sdtPr>
          <w:sdtEndPr/>
          <w:sdtContent>
            <w:tc>
              <w:tcPr>
                <w:tcW w:w="7165" w:type="dxa"/>
                <w:gridSpan w:val="6"/>
              </w:tcPr>
              <w:p w:rsidR="008811AE" w:rsidRDefault="008811AE" w:rsidP="00D8481E">
                <w:r w:rsidRPr="00D32EE8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8811AE" w:rsidTr="008811AE">
        <w:tc>
          <w:tcPr>
            <w:tcW w:w="2386" w:type="dxa"/>
            <w:shd w:val="clear" w:color="auto" w:fill="E7E6E6"/>
          </w:tcPr>
          <w:p w:rsidR="008811AE" w:rsidRDefault="008811AE" w:rsidP="00D8481E">
            <w:r>
              <w:t>Szacowana wartość dofinansowania (w zł)</w:t>
            </w:r>
          </w:p>
        </w:tc>
        <w:sdt>
          <w:sdtPr>
            <w:id w:val="-1133257632"/>
            <w:placeholder>
              <w:docPart w:val="9A72B40AFB524E87BFB7ED64A0B969CE"/>
            </w:placeholder>
            <w:showingPlcHdr/>
          </w:sdtPr>
          <w:sdtEndPr/>
          <w:sdtContent>
            <w:tc>
              <w:tcPr>
                <w:tcW w:w="7165" w:type="dxa"/>
                <w:gridSpan w:val="6"/>
              </w:tcPr>
              <w:p w:rsidR="008811AE" w:rsidRDefault="008811AE" w:rsidP="00D8481E">
                <w:r w:rsidRPr="00D32EE8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8811AE" w:rsidTr="00015E6E">
        <w:tc>
          <w:tcPr>
            <w:tcW w:w="9551" w:type="dxa"/>
            <w:gridSpan w:val="7"/>
            <w:shd w:val="clear" w:color="auto" w:fill="E7E6E6"/>
          </w:tcPr>
          <w:p w:rsidR="008811AE" w:rsidRDefault="008811AE" w:rsidP="009F4CAD">
            <w:pPr>
              <w:jc w:val="center"/>
            </w:pPr>
            <w:r>
              <w:t>Partnerzy</w:t>
            </w:r>
          </w:p>
        </w:tc>
      </w:tr>
      <w:tr w:rsidR="008811AE" w:rsidTr="008811AE">
        <w:tc>
          <w:tcPr>
            <w:tcW w:w="5240" w:type="dxa"/>
            <w:gridSpan w:val="3"/>
            <w:shd w:val="clear" w:color="auto" w:fill="E7E6E6"/>
            <w:vAlign w:val="center"/>
          </w:tcPr>
          <w:p w:rsidR="008811AE" w:rsidDel="000E180B" w:rsidRDefault="008811AE" w:rsidP="00D8481E">
            <w:pPr>
              <w:jc w:val="center"/>
            </w:pPr>
            <w:r>
              <w:t>Pełna nazwa</w:t>
            </w:r>
          </w:p>
        </w:tc>
        <w:tc>
          <w:tcPr>
            <w:tcW w:w="2552" w:type="dxa"/>
            <w:gridSpan w:val="3"/>
            <w:shd w:val="clear" w:color="auto" w:fill="E7E6E6"/>
            <w:vAlign w:val="center"/>
          </w:tcPr>
          <w:p w:rsidR="008811AE" w:rsidRPr="008811AE" w:rsidRDefault="008811AE" w:rsidP="00D8481E">
            <w:pPr>
              <w:jc w:val="center"/>
            </w:pPr>
            <w:r w:rsidRPr="00D8481E">
              <w:t>Kraj</w:t>
            </w:r>
          </w:p>
        </w:tc>
        <w:tc>
          <w:tcPr>
            <w:tcW w:w="1759" w:type="dxa"/>
            <w:shd w:val="clear" w:color="auto" w:fill="E7E6E6"/>
            <w:vAlign w:val="center"/>
          </w:tcPr>
          <w:p w:rsidR="008811AE" w:rsidRPr="00D8481E" w:rsidRDefault="008811AE" w:rsidP="00D8481E">
            <w:pPr>
              <w:jc w:val="center"/>
            </w:pPr>
            <w:r w:rsidRPr="00D8481E">
              <w:t>Pozycja na Liście Szanghajskiej</w:t>
            </w:r>
          </w:p>
        </w:tc>
      </w:tr>
      <w:tr w:rsidR="008811AE" w:rsidTr="00D8481E">
        <w:sdt>
          <w:sdtPr>
            <w:rPr>
              <w:b/>
            </w:rPr>
            <w:id w:val="-437919958"/>
            <w:placeholder>
              <w:docPart w:val="6AACE7E88CF24EE782AAFF8AF6C97EEC"/>
            </w:placeholder>
            <w:showingPlcHdr/>
          </w:sdtPr>
          <w:sdtEndPr/>
          <w:sdtContent>
            <w:tc>
              <w:tcPr>
                <w:tcW w:w="5240" w:type="dxa"/>
                <w:gridSpan w:val="3"/>
                <w:shd w:val="clear" w:color="auto" w:fill="auto"/>
              </w:tcPr>
              <w:p w:rsidR="008811AE" w:rsidRPr="00D8481E" w:rsidRDefault="008811AE" w:rsidP="00D8481E">
                <w:pPr>
                  <w:rPr>
                    <w:b/>
                  </w:rPr>
                </w:pPr>
                <w:r w:rsidRPr="00D32EE8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id w:val="2085791026"/>
            <w:placeholder>
              <w:docPart w:val="BB3A8B0EC8824CD0AB5371C33076CBE6"/>
            </w:placeholder>
            <w:showingPlcHdr/>
          </w:sdtPr>
          <w:sdtEndPr/>
          <w:sdtContent>
            <w:tc>
              <w:tcPr>
                <w:tcW w:w="2552" w:type="dxa"/>
                <w:gridSpan w:val="3"/>
                <w:shd w:val="clear" w:color="auto" w:fill="auto"/>
              </w:tcPr>
              <w:p w:rsidR="008811AE" w:rsidRPr="00D8481E" w:rsidRDefault="008811AE" w:rsidP="00D8481E">
                <w:r w:rsidRPr="00D32EE8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id w:val="-2050829519"/>
            <w:placeholder>
              <w:docPart w:val="E70E7D32A8534233BC0821E2F89113D5"/>
            </w:placeholder>
            <w:showingPlcHdr/>
            <w:comboBox>
              <w:listItem w:value="Wybierz element."/>
              <w:listItem w:displayText="1-50" w:value="1-50"/>
              <w:listItem w:displayText="51-100" w:value="51-100"/>
              <w:listItem w:displayText="101-150" w:value="101-150"/>
              <w:listItem w:displayText="151-200" w:value="151-200"/>
              <w:listItem w:displayText="201-300" w:value="201-300"/>
              <w:listItem w:displayText="301-400" w:value="301-400"/>
              <w:listItem w:displayText="401-500" w:value="401-500"/>
              <w:listItem w:displayText="501-600" w:value="501-600"/>
              <w:listItem w:displayText="601-700" w:value="601-700"/>
              <w:listItem w:displayText="701-800" w:value="701-800"/>
            </w:comboBox>
          </w:sdtPr>
          <w:sdtEndPr/>
          <w:sdtContent>
            <w:tc>
              <w:tcPr>
                <w:tcW w:w="1759" w:type="dxa"/>
                <w:shd w:val="clear" w:color="auto" w:fill="auto"/>
              </w:tcPr>
              <w:p w:rsidR="008811AE" w:rsidRPr="00D8481E" w:rsidRDefault="008811AE" w:rsidP="00D8481E">
                <w:r w:rsidRPr="00D32EE8">
                  <w:rPr>
                    <w:rStyle w:val="Tekstzastpczy"/>
                  </w:rPr>
                  <w:t>Wybierz element.</w:t>
                </w:r>
              </w:p>
            </w:tc>
          </w:sdtContent>
        </w:sdt>
      </w:tr>
      <w:tr w:rsidR="008811AE" w:rsidTr="00D8481E">
        <w:sdt>
          <w:sdtPr>
            <w:rPr>
              <w:b/>
            </w:rPr>
            <w:id w:val="-1228301190"/>
            <w:placeholder>
              <w:docPart w:val="F8CC0928C7A74EEA882B38953668B88D"/>
            </w:placeholder>
            <w:showingPlcHdr/>
          </w:sdtPr>
          <w:sdtEndPr/>
          <w:sdtContent>
            <w:tc>
              <w:tcPr>
                <w:tcW w:w="5240" w:type="dxa"/>
                <w:gridSpan w:val="3"/>
                <w:shd w:val="clear" w:color="auto" w:fill="auto"/>
              </w:tcPr>
              <w:p w:rsidR="008811AE" w:rsidRPr="00D8481E" w:rsidRDefault="008811AE" w:rsidP="00D8481E">
                <w:pPr>
                  <w:rPr>
                    <w:b/>
                  </w:rPr>
                </w:pPr>
                <w:r w:rsidRPr="00D32EE8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id w:val="-1065256190"/>
            <w:placeholder>
              <w:docPart w:val="273D64A9D6AF40D3B384C6F38FCF1371"/>
            </w:placeholder>
            <w:showingPlcHdr/>
          </w:sdtPr>
          <w:sdtEndPr/>
          <w:sdtContent>
            <w:tc>
              <w:tcPr>
                <w:tcW w:w="2552" w:type="dxa"/>
                <w:gridSpan w:val="3"/>
                <w:shd w:val="clear" w:color="auto" w:fill="auto"/>
              </w:tcPr>
              <w:p w:rsidR="008811AE" w:rsidRPr="00D8481E" w:rsidRDefault="008811AE" w:rsidP="00D8481E">
                <w:r w:rsidRPr="00D32EE8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id w:val="-2056835552"/>
            <w:placeholder>
              <w:docPart w:val="542C8B90B91F40D19F46575F3F574138"/>
            </w:placeholder>
            <w:showingPlcHdr/>
            <w:comboBox>
              <w:listItem w:value="Wybierz element."/>
              <w:listItem w:displayText="1-50" w:value="1-50"/>
              <w:listItem w:displayText="51-100" w:value="51-100"/>
              <w:listItem w:displayText="101-150" w:value="101-150"/>
              <w:listItem w:displayText="151-200" w:value="151-200"/>
              <w:listItem w:displayText="201-300" w:value="201-300"/>
              <w:listItem w:displayText="301-400" w:value="301-400"/>
              <w:listItem w:displayText="401-500" w:value="401-500"/>
              <w:listItem w:displayText="501-600" w:value="501-600"/>
              <w:listItem w:displayText="601-700" w:value="601-700"/>
              <w:listItem w:displayText="701-800" w:value="701-800"/>
            </w:comboBox>
          </w:sdtPr>
          <w:sdtEndPr/>
          <w:sdtContent>
            <w:tc>
              <w:tcPr>
                <w:tcW w:w="1759" w:type="dxa"/>
                <w:shd w:val="clear" w:color="auto" w:fill="auto"/>
              </w:tcPr>
              <w:p w:rsidR="008811AE" w:rsidRPr="00D8481E" w:rsidRDefault="008811AE" w:rsidP="00D8481E">
                <w:r w:rsidRPr="00D32EE8">
                  <w:rPr>
                    <w:rStyle w:val="Tekstzastpczy"/>
                  </w:rPr>
                  <w:t>Wybierz element.</w:t>
                </w:r>
              </w:p>
            </w:tc>
          </w:sdtContent>
        </w:sdt>
      </w:tr>
      <w:tr w:rsidR="008811AE" w:rsidTr="00D8481E">
        <w:sdt>
          <w:sdtPr>
            <w:rPr>
              <w:b/>
            </w:rPr>
            <w:id w:val="1350217981"/>
            <w:placeholder>
              <w:docPart w:val="4C7141C02FBA468286531C0D69D9E999"/>
            </w:placeholder>
            <w:showingPlcHdr/>
          </w:sdtPr>
          <w:sdtEndPr/>
          <w:sdtContent>
            <w:tc>
              <w:tcPr>
                <w:tcW w:w="5240" w:type="dxa"/>
                <w:gridSpan w:val="3"/>
                <w:shd w:val="clear" w:color="auto" w:fill="auto"/>
              </w:tcPr>
              <w:p w:rsidR="008811AE" w:rsidRPr="00D8481E" w:rsidRDefault="008811AE" w:rsidP="00D8481E">
                <w:pPr>
                  <w:rPr>
                    <w:b/>
                  </w:rPr>
                </w:pPr>
                <w:r w:rsidRPr="00D32EE8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id w:val="1607468754"/>
            <w:placeholder>
              <w:docPart w:val="A93BC132A6704A87A390B275A488A132"/>
            </w:placeholder>
            <w:showingPlcHdr/>
          </w:sdtPr>
          <w:sdtEndPr/>
          <w:sdtContent>
            <w:tc>
              <w:tcPr>
                <w:tcW w:w="2552" w:type="dxa"/>
                <w:gridSpan w:val="3"/>
                <w:shd w:val="clear" w:color="auto" w:fill="auto"/>
              </w:tcPr>
              <w:p w:rsidR="008811AE" w:rsidRPr="00D8481E" w:rsidRDefault="008811AE" w:rsidP="00D8481E">
                <w:r w:rsidRPr="00D32EE8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id w:val="1134601603"/>
            <w:placeholder>
              <w:docPart w:val="5D83EA09EDE94BE7A306DEE26DB0CF6D"/>
            </w:placeholder>
            <w:showingPlcHdr/>
            <w:comboBox>
              <w:listItem w:value="Wybierz element."/>
              <w:listItem w:displayText="1-50" w:value="1-50"/>
              <w:listItem w:displayText="51-100" w:value="51-100"/>
              <w:listItem w:displayText="101-150" w:value="101-150"/>
              <w:listItem w:displayText="151-200" w:value="151-200"/>
              <w:listItem w:displayText="201-300" w:value="201-300"/>
              <w:listItem w:displayText="301-400" w:value="301-400"/>
              <w:listItem w:displayText="401-500" w:value="401-500"/>
              <w:listItem w:displayText="501-600" w:value="501-600"/>
              <w:listItem w:displayText="601-700" w:value="601-700"/>
              <w:listItem w:displayText="701-800" w:value="701-800"/>
            </w:comboBox>
          </w:sdtPr>
          <w:sdtEndPr/>
          <w:sdtContent>
            <w:tc>
              <w:tcPr>
                <w:tcW w:w="1759" w:type="dxa"/>
                <w:shd w:val="clear" w:color="auto" w:fill="auto"/>
              </w:tcPr>
              <w:p w:rsidR="008811AE" w:rsidRPr="00D8481E" w:rsidRDefault="008811AE" w:rsidP="00D8481E">
                <w:r w:rsidRPr="00D32EE8">
                  <w:rPr>
                    <w:rStyle w:val="Tekstzastpczy"/>
                  </w:rPr>
                  <w:t>Wybierz element.</w:t>
                </w:r>
              </w:p>
            </w:tc>
          </w:sdtContent>
        </w:sdt>
      </w:tr>
      <w:tr w:rsidR="008811AE" w:rsidTr="00D8481E">
        <w:sdt>
          <w:sdtPr>
            <w:rPr>
              <w:b/>
            </w:rPr>
            <w:id w:val="766886969"/>
            <w:placeholder>
              <w:docPart w:val="CE22390EFD38432C988585C74C229D05"/>
            </w:placeholder>
            <w:showingPlcHdr/>
          </w:sdtPr>
          <w:sdtEndPr/>
          <w:sdtContent>
            <w:tc>
              <w:tcPr>
                <w:tcW w:w="5240" w:type="dxa"/>
                <w:gridSpan w:val="3"/>
                <w:shd w:val="clear" w:color="auto" w:fill="auto"/>
              </w:tcPr>
              <w:p w:rsidR="008811AE" w:rsidRPr="00D8481E" w:rsidRDefault="008811AE" w:rsidP="00D8481E">
                <w:pPr>
                  <w:rPr>
                    <w:b/>
                  </w:rPr>
                </w:pPr>
                <w:r w:rsidRPr="00D32EE8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id w:val="-422270015"/>
            <w:placeholder>
              <w:docPart w:val="9F37A3BC81C94AB587357C3482DE63E1"/>
            </w:placeholder>
            <w:showingPlcHdr/>
          </w:sdtPr>
          <w:sdtEndPr/>
          <w:sdtContent>
            <w:tc>
              <w:tcPr>
                <w:tcW w:w="2552" w:type="dxa"/>
                <w:gridSpan w:val="3"/>
                <w:shd w:val="clear" w:color="auto" w:fill="auto"/>
              </w:tcPr>
              <w:p w:rsidR="008811AE" w:rsidRPr="00D8481E" w:rsidRDefault="008811AE" w:rsidP="00D8481E">
                <w:r w:rsidRPr="00D32EE8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id w:val="868115083"/>
            <w:placeholder>
              <w:docPart w:val="FC404CAB7E2A4EA69199F72B0782F13D"/>
            </w:placeholder>
            <w:showingPlcHdr/>
            <w:comboBox>
              <w:listItem w:value="Wybierz element."/>
              <w:listItem w:displayText="1-50" w:value="1-50"/>
              <w:listItem w:displayText="51-100" w:value="51-100"/>
              <w:listItem w:displayText="101-150" w:value="101-150"/>
              <w:listItem w:displayText="151-200" w:value="151-200"/>
              <w:listItem w:displayText="201-300" w:value="201-300"/>
              <w:listItem w:displayText="301-400" w:value="301-400"/>
              <w:listItem w:displayText="401-500" w:value="401-500"/>
              <w:listItem w:displayText="501-600" w:value="501-600"/>
              <w:listItem w:displayText="601-700" w:value="601-700"/>
              <w:listItem w:displayText="701-800" w:value="701-800"/>
            </w:comboBox>
          </w:sdtPr>
          <w:sdtEndPr/>
          <w:sdtContent>
            <w:tc>
              <w:tcPr>
                <w:tcW w:w="1759" w:type="dxa"/>
                <w:shd w:val="clear" w:color="auto" w:fill="auto"/>
              </w:tcPr>
              <w:p w:rsidR="008811AE" w:rsidRPr="00D8481E" w:rsidRDefault="008811AE" w:rsidP="00D8481E">
                <w:r w:rsidRPr="00D32EE8">
                  <w:rPr>
                    <w:rStyle w:val="Tekstzastpczy"/>
                  </w:rPr>
                  <w:t>Wybierz element.</w:t>
                </w:r>
              </w:p>
            </w:tc>
          </w:sdtContent>
        </w:sdt>
      </w:tr>
      <w:tr w:rsidR="008811AE" w:rsidTr="00D8481E">
        <w:sdt>
          <w:sdtPr>
            <w:rPr>
              <w:b/>
            </w:rPr>
            <w:id w:val="776225050"/>
            <w:placeholder>
              <w:docPart w:val="CBCE8D11933C4D6F8C9590FE075DF4A2"/>
            </w:placeholder>
            <w:showingPlcHdr/>
          </w:sdtPr>
          <w:sdtEndPr/>
          <w:sdtContent>
            <w:tc>
              <w:tcPr>
                <w:tcW w:w="5240" w:type="dxa"/>
                <w:gridSpan w:val="3"/>
                <w:shd w:val="clear" w:color="auto" w:fill="auto"/>
              </w:tcPr>
              <w:p w:rsidR="008811AE" w:rsidRPr="00D8481E" w:rsidRDefault="008811AE" w:rsidP="00D8481E">
                <w:pPr>
                  <w:rPr>
                    <w:b/>
                  </w:rPr>
                </w:pPr>
                <w:r w:rsidRPr="00D32EE8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id w:val="1935784167"/>
            <w:placeholder>
              <w:docPart w:val="CF0C26A14F4643F78B6734BFEC1361D0"/>
            </w:placeholder>
            <w:showingPlcHdr/>
          </w:sdtPr>
          <w:sdtEndPr/>
          <w:sdtContent>
            <w:tc>
              <w:tcPr>
                <w:tcW w:w="2552" w:type="dxa"/>
                <w:gridSpan w:val="3"/>
                <w:shd w:val="clear" w:color="auto" w:fill="auto"/>
              </w:tcPr>
              <w:p w:rsidR="008811AE" w:rsidRPr="00D8481E" w:rsidRDefault="008811AE" w:rsidP="00D8481E">
                <w:r w:rsidRPr="00D32EE8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id w:val="-1692061244"/>
            <w:placeholder>
              <w:docPart w:val="54064C6887E8432E810C0D138230FCA8"/>
            </w:placeholder>
            <w:showingPlcHdr/>
            <w:comboBox>
              <w:listItem w:value="Wybierz element."/>
              <w:listItem w:displayText="1-50" w:value="1-50"/>
              <w:listItem w:displayText="51-100" w:value="51-100"/>
              <w:listItem w:displayText="101-150" w:value="101-150"/>
              <w:listItem w:displayText="151-200" w:value="151-200"/>
              <w:listItem w:displayText="201-300" w:value="201-300"/>
              <w:listItem w:displayText="301-400" w:value="301-400"/>
              <w:listItem w:displayText="401-500" w:value="401-500"/>
              <w:listItem w:displayText="501-600" w:value="501-600"/>
              <w:listItem w:displayText="601-700" w:value="601-700"/>
              <w:listItem w:displayText="701-800" w:value="701-800"/>
            </w:comboBox>
          </w:sdtPr>
          <w:sdtEndPr/>
          <w:sdtContent>
            <w:tc>
              <w:tcPr>
                <w:tcW w:w="1759" w:type="dxa"/>
                <w:shd w:val="clear" w:color="auto" w:fill="auto"/>
              </w:tcPr>
              <w:p w:rsidR="008811AE" w:rsidRPr="00D8481E" w:rsidRDefault="008811AE" w:rsidP="00D8481E">
                <w:r w:rsidRPr="00D32EE8">
                  <w:rPr>
                    <w:rStyle w:val="Tekstzastpczy"/>
                  </w:rPr>
                  <w:t>Wybierz element.</w:t>
                </w:r>
              </w:p>
            </w:tc>
          </w:sdtContent>
        </w:sdt>
      </w:tr>
      <w:tr w:rsidR="008811AE" w:rsidTr="00D8481E">
        <w:sdt>
          <w:sdtPr>
            <w:rPr>
              <w:b/>
            </w:rPr>
            <w:id w:val="-762760609"/>
            <w:placeholder>
              <w:docPart w:val="55B3DFA022C548D4990E7D273C396B0B"/>
            </w:placeholder>
            <w:showingPlcHdr/>
          </w:sdtPr>
          <w:sdtEndPr/>
          <w:sdtContent>
            <w:tc>
              <w:tcPr>
                <w:tcW w:w="5240" w:type="dxa"/>
                <w:gridSpan w:val="3"/>
                <w:shd w:val="clear" w:color="auto" w:fill="auto"/>
              </w:tcPr>
              <w:p w:rsidR="008811AE" w:rsidRPr="00D8481E" w:rsidRDefault="008811AE" w:rsidP="00D8481E">
                <w:pPr>
                  <w:rPr>
                    <w:b/>
                  </w:rPr>
                </w:pPr>
                <w:r w:rsidRPr="00D32EE8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id w:val="-302772540"/>
            <w:placeholder>
              <w:docPart w:val="8A123F4B10FB45C98786DD8BA1A39495"/>
            </w:placeholder>
            <w:showingPlcHdr/>
          </w:sdtPr>
          <w:sdtEndPr/>
          <w:sdtContent>
            <w:tc>
              <w:tcPr>
                <w:tcW w:w="2552" w:type="dxa"/>
                <w:gridSpan w:val="3"/>
                <w:shd w:val="clear" w:color="auto" w:fill="auto"/>
              </w:tcPr>
              <w:p w:rsidR="008811AE" w:rsidRPr="00D8481E" w:rsidRDefault="008811AE" w:rsidP="00D8481E">
                <w:r w:rsidRPr="00D32EE8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id w:val="1862009000"/>
            <w:placeholder>
              <w:docPart w:val="89E29DC45B07402492E096AF221A3969"/>
            </w:placeholder>
            <w:showingPlcHdr/>
            <w:comboBox>
              <w:listItem w:value="Wybierz element."/>
              <w:listItem w:displayText="1-50" w:value="1-50"/>
              <w:listItem w:displayText="51-100" w:value="51-100"/>
              <w:listItem w:displayText="101-150" w:value="101-150"/>
              <w:listItem w:displayText="151-200" w:value="151-200"/>
              <w:listItem w:displayText="201-300" w:value="201-300"/>
              <w:listItem w:displayText="301-400" w:value="301-400"/>
              <w:listItem w:displayText="401-500" w:value="401-500"/>
              <w:listItem w:displayText="501-600" w:value="501-600"/>
              <w:listItem w:displayText="601-700" w:value="601-700"/>
              <w:listItem w:displayText="701-800" w:value="701-800"/>
            </w:comboBox>
          </w:sdtPr>
          <w:sdtEndPr/>
          <w:sdtContent>
            <w:tc>
              <w:tcPr>
                <w:tcW w:w="1759" w:type="dxa"/>
                <w:shd w:val="clear" w:color="auto" w:fill="auto"/>
              </w:tcPr>
              <w:p w:rsidR="008811AE" w:rsidRPr="00D8481E" w:rsidRDefault="008811AE" w:rsidP="00D8481E">
                <w:r w:rsidRPr="00D32EE8">
                  <w:rPr>
                    <w:rStyle w:val="Tekstzastpczy"/>
                  </w:rPr>
                  <w:t>Wybierz element.</w:t>
                </w:r>
              </w:p>
            </w:tc>
          </w:sdtContent>
        </w:sdt>
      </w:tr>
      <w:tr w:rsidR="008811AE" w:rsidTr="00D8481E">
        <w:sdt>
          <w:sdtPr>
            <w:rPr>
              <w:b/>
            </w:rPr>
            <w:id w:val="-1334841608"/>
            <w:placeholder>
              <w:docPart w:val="CFBB2A1F7ADA4821AD1E1F8C53B8D9C4"/>
            </w:placeholder>
            <w:showingPlcHdr/>
          </w:sdtPr>
          <w:sdtEndPr/>
          <w:sdtContent>
            <w:tc>
              <w:tcPr>
                <w:tcW w:w="5240" w:type="dxa"/>
                <w:gridSpan w:val="3"/>
                <w:shd w:val="clear" w:color="auto" w:fill="auto"/>
              </w:tcPr>
              <w:p w:rsidR="008811AE" w:rsidRPr="00D8481E" w:rsidRDefault="008811AE" w:rsidP="00D8481E">
                <w:pPr>
                  <w:rPr>
                    <w:b/>
                  </w:rPr>
                </w:pPr>
                <w:r w:rsidRPr="00D32EE8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id w:val="-1076586382"/>
            <w:placeholder>
              <w:docPart w:val="60102CA608E84C8C870C0E3F0BCE86EF"/>
            </w:placeholder>
            <w:showingPlcHdr/>
          </w:sdtPr>
          <w:sdtEndPr/>
          <w:sdtContent>
            <w:tc>
              <w:tcPr>
                <w:tcW w:w="2552" w:type="dxa"/>
                <w:gridSpan w:val="3"/>
                <w:shd w:val="clear" w:color="auto" w:fill="auto"/>
              </w:tcPr>
              <w:p w:rsidR="008811AE" w:rsidRPr="00D8481E" w:rsidRDefault="008811AE" w:rsidP="00D8481E">
                <w:r w:rsidRPr="00D32EE8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id w:val="2030138517"/>
            <w:placeholder>
              <w:docPart w:val="CD06268B8AFC4325A54A501505F118E9"/>
            </w:placeholder>
            <w:showingPlcHdr/>
            <w:comboBox>
              <w:listItem w:value="Wybierz element."/>
              <w:listItem w:displayText="1-50" w:value="1-50"/>
              <w:listItem w:displayText="51-100" w:value="51-100"/>
              <w:listItem w:displayText="101-150" w:value="101-150"/>
              <w:listItem w:displayText="151-200" w:value="151-200"/>
              <w:listItem w:displayText="201-300" w:value="201-300"/>
              <w:listItem w:displayText="301-400" w:value="301-400"/>
              <w:listItem w:displayText="401-500" w:value="401-500"/>
              <w:listItem w:displayText="501-600" w:value="501-600"/>
              <w:listItem w:displayText="601-700" w:value="601-700"/>
              <w:listItem w:displayText="701-800" w:value="701-800"/>
            </w:comboBox>
          </w:sdtPr>
          <w:sdtEndPr/>
          <w:sdtContent>
            <w:tc>
              <w:tcPr>
                <w:tcW w:w="1759" w:type="dxa"/>
                <w:shd w:val="clear" w:color="auto" w:fill="auto"/>
              </w:tcPr>
              <w:p w:rsidR="008811AE" w:rsidRPr="00D8481E" w:rsidRDefault="008811AE" w:rsidP="00D8481E">
                <w:r w:rsidRPr="00D32EE8">
                  <w:rPr>
                    <w:rStyle w:val="Tekstzastpczy"/>
                  </w:rPr>
                  <w:t>Wybierz element.</w:t>
                </w:r>
              </w:p>
            </w:tc>
          </w:sdtContent>
        </w:sdt>
      </w:tr>
      <w:tr w:rsidR="008811AE" w:rsidTr="00D8481E">
        <w:sdt>
          <w:sdtPr>
            <w:rPr>
              <w:b/>
            </w:rPr>
            <w:id w:val="290632551"/>
            <w:placeholder>
              <w:docPart w:val="16A90EA4F49745B3A0C83ED2B1325CB9"/>
            </w:placeholder>
            <w:showingPlcHdr/>
          </w:sdtPr>
          <w:sdtEndPr/>
          <w:sdtContent>
            <w:tc>
              <w:tcPr>
                <w:tcW w:w="5240" w:type="dxa"/>
                <w:gridSpan w:val="3"/>
                <w:shd w:val="clear" w:color="auto" w:fill="auto"/>
              </w:tcPr>
              <w:p w:rsidR="008811AE" w:rsidRPr="00D8481E" w:rsidRDefault="008811AE" w:rsidP="00D8481E">
                <w:pPr>
                  <w:rPr>
                    <w:b/>
                  </w:rPr>
                </w:pPr>
                <w:r w:rsidRPr="00D32EE8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id w:val="-1302004917"/>
            <w:placeholder>
              <w:docPart w:val="A27CC93A811E44B993016657177DCAAF"/>
            </w:placeholder>
            <w:showingPlcHdr/>
          </w:sdtPr>
          <w:sdtEndPr/>
          <w:sdtContent>
            <w:tc>
              <w:tcPr>
                <w:tcW w:w="2552" w:type="dxa"/>
                <w:gridSpan w:val="3"/>
                <w:shd w:val="clear" w:color="auto" w:fill="auto"/>
              </w:tcPr>
              <w:p w:rsidR="008811AE" w:rsidRPr="00D8481E" w:rsidRDefault="008811AE" w:rsidP="00D8481E">
                <w:r w:rsidRPr="00D32EE8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id w:val="620197863"/>
            <w:placeholder>
              <w:docPart w:val="35EE3C3908D44542BCAA878AD26F4F44"/>
            </w:placeholder>
            <w:showingPlcHdr/>
            <w:comboBox>
              <w:listItem w:value="Wybierz element."/>
              <w:listItem w:displayText="1-50" w:value="1-50"/>
              <w:listItem w:displayText="51-100" w:value="51-100"/>
              <w:listItem w:displayText="101-150" w:value="101-150"/>
              <w:listItem w:displayText="151-200" w:value="151-200"/>
              <w:listItem w:displayText="201-300" w:value="201-300"/>
              <w:listItem w:displayText="301-400" w:value="301-400"/>
              <w:listItem w:displayText="401-500" w:value="401-500"/>
              <w:listItem w:displayText="501-600" w:value="501-600"/>
              <w:listItem w:displayText="601-700" w:value="601-700"/>
              <w:listItem w:displayText="701-800" w:value="701-800"/>
            </w:comboBox>
          </w:sdtPr>
          <w:sdtEndPr/>
          <w:sdtContent>
            <w:tc>
              <w:tcPr>
                <w:tcW w:w="1759" w:type="dxa"/>
                <w:shd w:val="clear" w:color="auto" w:fill="auto"/>
              </w:tcPr>
              <w:p w:rsidR="008811AE" w:rsidRPr="00D8481E" w:rsidRDefault="008811AE" w:rsidP="00D8481E">
                <w:r w:rsidRPr="00D32EE8">
                  <w:rPr>
                    <w:rStyle w:val="Tekstzastpczy"/>
                  </w:rPr>
                  <w:t>Wybierz element.</w:t>
                </w:r>
              </w:p>
            </w:tc>
          </w:sdtContent>
        </w:sdt>
      </w:tr>
      <w:tr w:rsidR="008811AE" w:rsidTr="00D8481E">
        <w:sdt>
          <w:sdtPr>
            <w:rPr>
              <w:b/>
            </w:rPr>
            <w:id w:val="-423189350"/>
            <w:placeholder>
              <w:docPart w:val="EFF659C7D9724F6584320E0F1A1C4BF0"/>
            </w:placeholder>
            <w:showingPlcHdr/>
          </w:sdtPr>
          <w:sdtEndPr/>
          <w:sdtContent>
            <w:tc>
              <w:tcPr>
                <w:tcW w:w="5240" w:type="dxa"/>
                <w:gridSpan w:val="3"/>
                <w:shd w:val="clear" w:color="auto" w:fill="auto"/>
              </w:tcPr>
              <w:p w:rsidR="008811AE" w:rsidRPr="00D8481E" w:rsidRDefault="008811AE" w:rsidP="00D8481E">
                <w:pPr>
                  <w:rPr>
                    <w:b/>
                  </w:rPr>
                </w:pPr>
                <w:r w:rsidRPr="00D32EE8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id w:val="-674574505"/>
            <w:placeholder>
              <w:docPart w:val="1C904748AFE049F7B5E521D0E08B574F"/>
            </w:placeholder>
            <w:showingPlcHdr/>
          </w:sdtPr>
          <w:sdtEndPr/>
          <w:sdtContent>
            <w:tc>
              <w:tcPr>
                <w:tcW w:w="2552" w:type="dxa"/>
                <w:gridSpan w:val="3"/>
                <w:shd w:val="clear" w:color="auto" w:fill="auto"/>
              </w:tcPr>
              <w:p w:rsidR="008811AE" w:rsidRPr="00D8481E" w:rsidRDefault="008811AE" w:rsidP="00D8481E">
                <w:r w:rsidRPr="00D32EE8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id w:val="2113169358"/>
            <w:placeholder>
              <w:docPart w:val="B9ED9057BB27483BA6A13C0910CF5768"/>
            </w:placeholder>
            <w:showingPlcHdr/>
            <w:comboBox>
              <w:listItem w:value="Wybierz element."/>
              <w:listItem w:displayText="1-50" w:value="1-50"/>
              <w:listItem w:displayText="51-100" w:value="51-100"/>
              <w:listItem w:displayText="101-150" w:value="101-150"/>
              <w:listItem w:displayText="151-200" w:value="151-200"/>
              <w:listItem w:displayText="201-300" w:value="201-300"/>
              <w:listItem w:displayText="301-400" w:value="301-400"/>
              <w:listItem w:displayText="401-500" w:value="401-500"/>
              <w:listItem w:displayText="501-600" w:value="501-600"/>
              <w:listItem w:displayText="601-700" w:value="601-700"/>
              <w:listItem w:displayText="701-800" w:value="701-800"/>
            </w:comboBox>
          </w:sdtPr>
          <w:sdtEndPr/>
          <w:sdtContent>
            <w:tc>
              <w:tcPr>
                <w:tcW w:w="1759" w:type="dxa"/>
                <w:shd w:val="clear" w:color="auto" w:fill="auto"/>
              </w:tcPr>
              <w:p w:rsidR="008811AE" w:rsidRPr="00D8481E" w:rsidRDefault="008811AE" w:rsidP="00D8481E">
                <w:r w:rsidRPr="00D32EE8">
                  <w:rPr>
                    <w:rStyle w:val="Tekstzastpczy"/>
                  </w:rPr>
                  <w:t>Wybierz element.</w:t>
                </w:r>
              </w:p>
            </w:tc>
          </w:sdtContent>
        </w:sdt>
      </w:tr>
      <w:tr w:rsidR="008811AE" w:rsidTr="00D8481E">
        <w:sdt>
          <w:sdtPr>
            <w:rPr>
              <w:b/>
            </w:rPr>
            <w:id w:val="294195169"/>
            <w:placeholder>
              <w:docPart w:val="313E7C5C2C794F6E9163025E6DD69650"/>
            </w:placeholder>
            <w:showingPlcHdr/>
          </w:sdtPr>
          <w:sdtEndPr/>
          <w:sdtContent>
            <w:tc>
              <w:tcPr>
                <w:tcW w:w="5240" w:type="dxa"/>
                <w:gridSpan w:val="3"/>
                <w:shd w:val="clear" w:color="auto" w:fill="auto"/>
              </w:tcPr>
              <w:p w:rsidR="008811AE" w:rsidRPr="00D8481E" w:rsidRDefault="008811AE" w:rsidP="00D8481E">
                <w:pPr>
                  <w:rPr>
                    <w:b/>
                  </w:rPr>
                </w:pPr>
                <w:r w:rsidRPr="00D32EE8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id w:val="-1516919684"/>
            <w:placeholder>
              <w:docPart w:val="4C89F30CA040488D870CE4AA65244DA7"/>
            </w:placeholder>
            <w:showingPlcHdr/>
          </w:sdtPr>
          <w:sdtEndPr/>
          <w:sdtContent>
            <w:tc>
              <w:tcPr>
                <w:tcW w:w="2552" w:type="dxa"/>
                <w:gridSpan w:val="3"/>
                <w:shd w:val="clear" w:color="auto" w:fill="auto"/>
              </w:tcPr>
              <w:p w:rsidR="008811AE" w:rsidRPr="00D8481E" w:rsidRDefault="008811AE" w:rsidP="00D8481E">
                <w:r w:rsidRPr="00D32EE8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id w:val="1551419012"/>
            <w:placeholder>
              <w:docPart w:val="05804E8ACE4A44DF925B157F308EAFFA"/>
            </w:placeholder>
            <w:showingPlcHdr/>
            <w:comboBox>
              <w:listItem w:value="Wybierz element."/>
              <w:listItem w:displayText="1-50" w:value="1-50"/>
              <w:listItem w:displayText="51-100" w:value="51-100"/>
              <w:listItem w:displayText="101-150" w:value="101-150"/>
              <w:listItem w:displayText="151-200" w:value="151-200"/>
              <w:listItem w:displayText="201-300" w:value="201-300"/>
              <w:listItem w:displayText="301-400" w:value="301-400"/>
              <w:listItem w:displayText="401-500" w:value="401-500"/>
              <w:listItem w:displayText="501-600" w:value="501-600"/>
              <w:listItem w:displayText="601-700" w:value="601-700"/>
              <w:listItem w:displayText="701-800" w:value="701-800"/>
            </w:comboBox>
          </w:sdtPr>
          <w:sdtEndPr/>
          <w:sdtContent>
            <w:tc>
              <w:tcPr>
                <w:tcW w:w="1759" w:type="dxa"/>
                <w:shd w:val="clear" w:color="auto" w:fill="auto"/>
              </w:tcPr>
              <w:p w:rsidR="008811AE" w:rsidRPr="00D8481E" w:rsidRDefault="008811AE" w:rsidP="00D8481E">
                <w:r w:rsidRPr="00D32EE8">
                  <w:rPr>
                    <w:rStyle w:val="Tekstzastpczy"/>
                  </w:rPr>
                  <w:t>Wybierz element.</w:t>
                </w:r>
              </w:p>
            </w:tc>
          </w:sdtContent>
        </w:sdt>
      </w:tr>
      <w:tr w:rsidR="008811AE" w:rsidTr="008811AE">
        <w:tc>
          <w:tcPr>
            <w:tcW w:w="2386" w:type="dxa"/>
            <w:shd w:val="clear" w:color="auto" w:fill="E7E6E6"/>
          </w:tcPr>
          <w:p w:rsidR="008811AE" w:rsidRDefault="008811AE" w:rsidP="00D8481E">
            <w:r>
              <w:t>Dodatkowe informacje mogące mieć wpływ na ocenę wniosku</w:t>
            </w:r>
          </w:p>
        </w:tc>
        <w:tc>
          <w:tcPr>
            <w:tcW w:w="7165" w:type="dxa"/>
            <w:gridSpan w:val="6"/>
          </w:tcPr>
          <w:p w:rsidR="008811AE" w:rsidRDefault="008811AE" w:rsidP="00D8481E"/>
        </w:tc>
      </w:tr>
    </w:tbl>
    <w:p w:rsidR="004441BE" w:rsidRDefault="00E7280D" w:rsidP="00E7280D">
      <w:pPr>
        <w:spacing w:before="240"/>
      </w:pPr>
      <w:r>
        <w:tab/>
      </w:r>
    </w:p>
    <w:p w:rsidR="004441BE" w:rsidRPr="004441BE" w:rsidRDefault="004441BE" w:rsidP="004441BE"/>
    <w:p w:rsidR="004441BE" w:rsidRDefault="004441BE" w:rsidP="004441BE"/>
    <w:p w:rsidR="00171760" w:rsidRPr="004441BE" w:rsidRDefault="004441BE" w:rsidP="004441BE">
      <w:pPr>
        <w:tabs>
          <w:tab w:val="left" w:pos="9147"/>
        </w:tabs>
      </w:pPr>
      <w:r>
        <w:tab/>
      </w:r>
    </w:p>
    <w:sectPr w:rsidR="00171760" w:rsidRPr="004441BE" w:rsidSect="004441BE">
      <w:headerReference w:type="default" r:id="rId7"/>
      <w:footerReference w:type="default" r:id="rId8"/>
      <w:pgSz w:w="11906" w:h="16838"/>
      <w:pgMar w:top="2835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170C" w:rsidRDefault="0049170C" w:rsidP="000E6FAF">
      <w:pPr>
        <w:spacing w:after="0" w:line="240" w:lineRule="auto"/>
      </w:pPr>
      <w:r>
        <w:separator/>
      </w:r>
    </w:p>
  </w:endnote>
  <w:endnote w:type="continuationSeparator" w:id="0">
    <w:p w:rsidR="0049170C" w:rsidRDefault="0049170C" w:rsidP="000E6F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41BE" w:rsidRDefault="008811AE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-1270</wp:posOffset>
              </wp:positionH>
              <wp:positionV relativeFrom="paragraph">
                <wp:posOffset>-48895</wp:posOffset>
              </wp:positionV>
              <wp:extent cx="1976120" cy="481330"/>
              <wp:effectExtent l="0" t="0" r="0" b="0"/>
              <wp:wrapNone/>
              <wp:docPr id="3" name="Text Box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76120" cy="4813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441BE" w:rsidRPr="004441BE" w:rsidRDefault="004441BE" w:rsidP="00744C70">
                          <w:pPr>
                            <w:spacing w:after="0" w:line="190" w:lineRule="auto"/>
                            <w:rPr>
                              <w:sz w:val="16"/>
                            </w:rPr>
                          </w:pPr>
                          <w:r w:rsidRPr="004441BE">
                            <w:rPr>
                              <w:sz w:val="16"/>
                            </w:rPr>
                            <w:t>ul. Komandorska 118/120, 53-345 Wrocław</w:t>
                          </w:r>
                        </w:p>
                        <w:p w:rsidR="004441BE" w:rsidRPr="004441BE" w:rsidRDefault="004441BE" w:rsidP="00744C70">
                          <w:pPr>
                            <w:spacing w:after="0" w:line="190" w:lineRule="auto"/>
                            <w:rPr>
                              <w:sz w:val="16"/>
                            </w:rPr>
                          </w:pPr>
                          <w:r w:rsidRPr="004441BE">
                            <w:rPr>
                              <w:sz w:val="16"/>
                            </w:rPr>
                            <w:t>tel. 71 368 01 00 • fax  71 3672778</w:t>
                          </w:r>
                        </w:p>
                        <w:p w:rsidR="00AB165F" w:rsidRPr="004441BE" w:rsidRDefault="004441BE" w:rsidP="00744C70">
                          <w:pPr>
                            <w:spacing w:after="0" w:line="190" w:lineRule="auto"/>
                          </w:pPr>
                          <w:r w:rsidRPr="004441BE">
                            <w:rPr>
                              <w:sz w:val="16"/>
                            </w:rPr>
                            <w:t>www.ue.wroc.pl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1" o:spid="_x0000_s1027" type="#_x0000_t202" style="position:absolute;margin-left:-.1pt;margin-top:-3.85pt;width:155.6pt;height:37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" stroked="f">
              <v:textbox inset="0,0,0,0">
                <w:txbxContent>
                  <w:p w:rsidR="004441BE" w:rsidRPr="004441BE" w:rsidRDefault="004441BE" w:rsidP="00744C70">
                    <w:pPr>
                      <w:spacing w:after="0" w:line="190" w:lineRule="auto"/>
                      <w:rPr>
                        <w:sz w:val="16"/>
                      </w:rPr>
                    </w:pPr>
                    <w:r w:rsidRPr="004441BE">
                      <w:rPr>
                        <w:sz w:val="16"/>
                      </w:rPr>
                      <w:t>ul. Komandorska 118/120, 53-345 Wrocław</w:t>
                    </w:r>
                  </w:p>
                  <w:p w:rsidR="004441BE" w:rsidRPr="004441BE" w:rsidRDefault="004441BE" w:rsidP="00744C70">
                    <w:pPr>
                      <w:spacing w:after="0" w:line="190" w:lineRule="auto"/>
                      <w:rPr>
                        <w:sz w:val="16"/>
                      </w:rPr>
                    </w:pPr>
                    <w:r w:rsidRPr="004441BE">
                      <w:rPr>
                        <w:sz w:val="16"/>
                      </w:rPr>
                      <w:t>tel. 71 368 01 00 • fax  71 3672778</w:t>
                    </w:r>
                  </w:p>
                  <w:p w:rsidR="00AB165F" w:rsidRPr="004441BE" w:rsidRDefault="004441BE" w:rsidP="00744C70">
                    <w:pPr>
                      <w:spacing w:after="0" w:line="190" w:lineRule="auto"/>
                    </w:pPr>
                    <w:r w:rsidRPr="004441BE">
                      <w:rPr>
                        <w:sz w:val="16"/>
                      </w:rPr>
                      <w:t>www.ue.wroc.pl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-545465</wp:posOffset>
              </wp:positionH>
              <wp:positionV relativeFrom="paragraph">
                <wp:posOffset>-84455</wp:posOffset>
              </wp:positionV>
              <wp:extent cx="2520315" cy="635"/>
              <wp:effectExtent l="6985" t="10795" r="6350" b="7620"/>
              <wp:wrapNone/>
              <wp:docPr id="2" name="AutoShape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315" cy="635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97223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C1992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0" o:spid="_x0000_s1026" type="#_x0000_t32" style="position:absolute;margin-left:-42.95pt;margin-top:-6.65pt;width:198.4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" strokecolor="#972231" strokeweight=".5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170C" w:rsidRDefault="0049170C" w:rsidP="000E6FAF">
      <w:pPr>
        <w:spacing w:after="0" w:line="240" w:lineRule="auto"/>
      </w:pPr>
      <w:r>
        <w:separator/>
      </w:r>
    </w:p>
  </w:footnote>
  <w:footnote w:type="continuationSeparator" w:id="0">
    <w:p w:rsidR="0049170C" w:rsidRDefault="0049170C" w:rsidP="000E6F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6FAF" w:rsidRDefault="008811A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4701540</wp:posOffset>
          </wp:positionH>
          <wp:positionV relativeFrom="paragraph">
            <wp:posOffset>0</wp:posOffset>
          </wp:positionV>
          <wp:extent cx="1457325" cy="762000"/>
          <wp:effectExtent l="0" t="0" r="0" b="0"/>
          <wp:wrapTight wrapText="bothSides">
            <wp:wrapPolygon edited="0">
              <wp:start x="565" y="0"/>
              <wp:lineTo x="0" y="1620"/>
              <wp:lineTo x="0" y="21060"/>
              <wp:lineTo x="21459" y="21060"/>
              <wp:lineTo x="21459" y="17820"/>
              <wp:lineTo x="20329" y="16200"/>
              <wp:lineTo x="18353" y="8640"/>
              <wp:lineTo x="18918" y="0"/>
              <wp:lineTo x="565" y="0"/>
            </wp:wrapPolygon>
          </wp:wrapTight>
          <wp:docPr id="42" name="Obraz 42" descr="C:\Users\Joanna\Documents\COBN_logo_poziom_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 descr="C:\Users\Joanna\Documents\COBN_logo_poziom_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-1270</wp:posOffset>
              </wp:positionH>
              <wp:positionV relativeFrom="paragraph">
                <wp:posOffset>921385</wp:posOffset>
              </wp:positionV>
              <wp:extent cx="2788920" cy="195580"/>
              <wp:effectExtent l="0" t="0" r="3175" b="0"/>
              <wp:wrapNone/>
              <wp:docPr id="5" name="Text Box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88920" cy="195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E6FAF" w:rsidRPr="00E7280D" w:rsidRDefault="000E6FAF" w:rsidP="00E7280D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9" o:spid="_x0000_s1026" type="#_x0000_t202" style="position:absolute;margin-left:-.1pt;margin-top:72.55pt;width:219.6pt;height:15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" stroked="f">
              <v:textbox inset="0,0,0,0">
                <w:txbxContent>
                  <w:p w:rsidR="000E6FAF" w:rsidRPr="00E7280D" w:rsidRDefault="000E6FAF" w:rsidP="00E7280D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-545465</wp:posOffset>
              </wp:positionH>
              <wp:positionV relativeFrom="paragraph">
                <wp:posOffset>882650</wp:posOffset>
              </wp:positionV>
              <wp:extent cx="3333115" cy="0"/>
              <wp:effectExtent l="6985" t="6350" r="12700" b="12700"/>
              <wp:wrapNone/>
              <wp:docPr id="4" name="AutoShape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333115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97223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B6711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8" o:spid="_x0000_s1026" type="#_x0000_t32" style="position:absolute;margin-left:-42.95pt;margin-top:69.5pt;width:262.45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" strokecolor="#972231" strokeweight=".5pt"/>
          </w:pict>
        </mc:Fallback>
      </mc:AlternateContent>
    </w:r>
    <w:r>
      <w:rPr>
        <w:noProof/>
        <w:lang w:eastAsia="pl-PL"/>
      </w:rPr>
      <w:drawing>
        <wp:inline distT="0" distB="0" distL="0" distR="0">
          <wp:extent cx="3038475" cy="685800"/>
          <wp:effectExtent l="0" t="0" r="0" b="0"/>
          <wp:docPr id="1" name="Obraz 1" descr="Poziom_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ziom_p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847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F65EA"/>
    <w:multiLevelType w:val="hybridMultilevel"/>
    <w:tmpl w:val="4F28132A"/>
    <w:lvl w:ilvl="0" w:tplc="82EC219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49">
      <o:colormru v:ext="edit" colors="#d2ac2b,#97223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FAF"/>
    <w:rsid w:val="000210CD"/>
    <w:rsid w:val="0005385F"/>
    <w:rsid w:val="00063398"/>
    <w:rsid w:val="000B68C8"/>
    <w:rsid w:val="000E6FAF"/>
    <w:rsid w:val="00171760"/>
    <w:rsid w:val="00191F7B"/>
    <w:rsid w:val="001F44F6"/>
    <w:rsid w:val="00221B4F"/>
    <w:rsid w:val="003B1384"/>
    <w:rsid w:val="004441BE"/>
    <w:rsid w:val="00466139"/>
    <w:rsid w:val="0047045E"/>
    <w:rsid w:val="0049170C"/>
    <w:rsid w:val="004C42A9"/>
    <w:rsid w:val="00667AF3"/>
    <w:rsid w:val="00744C70"/>
    <w:rsid w:val="0078345A"/>
    <w:rsid w:val="00786C1E"/>
    <w:rsid w:val="007A7B01"/>
    <w:rsid w:val="007C4D2E"/>
    <w:rsid w:val="008130B9"/>
    <w:rsid w:val="008406F7"/>
    <w:rsid w:val="008811AE"/>
    <w:rsid w:val="00971649"/>
    <w:rsid w:val="009F4CAD"/>
    <w:rsid w:val="00A00312"/>
    <w:rsid w:val="00A26A60"/>
    <w:rsid w:val="00AB165F"/>
    <w:rsid w:val="00B213E8"/>
    <w:rsid w:val="00BE35A1"/>
    <w:rsid w:val="00BE488A"/>
    <w:rsid w:val="00C80518"/>
    <w:rsid w:val="00D4443D"/>
    <w:rsid w:val="00E72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d2ac2b,#972231"/>
    </o:shapedefaults>
    <o:shapelayout v:ext="edit">
      <o:idmap v:ext="edit" data="1"/>
    </o:shapelayout>
  </w:shapeDefaults>
  <w:decimalSymbol w:val=","/>
  <w:listSeparator w:val=";"/>
  <w14:docId w14:val="18E3E810"/>
  <w15:chartTrackingRefBased/>
  <w15:docId w15:val="{56B1320F-434C-43F4-955F-9759C18E8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1760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E6F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6FAF"/>
  </w:style>
  <w:style w:type="paragraph" w:styleId="Stopka">
    <w:name w:val="footer"/>
    <w:basedOn w:val="Normalny"/>
    <w:link w:val="StopkaZnak"/>
    <w:uiPriority w:val="99"/>
    <w:unhideWhenUsed/>
    <w:rsid w:val="000E6F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6FAF"/>
  </w:style>
  <w:style w:type="paragraph" w:styleId="Tekstdymka">
    <w:name w:val="Balloon Text"/>
    <w:basedOn w:val="Normalny"/>
    <w:link w:val="TekstdymkaZnak"/>
    <w:uiPriority w:val="99"/>
    <w:semiHidden/>
    <w:unhideWhenUsed/>
    <w:rsid w:val="000E6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E6FA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811AE"/>
    <w:pPr>
      <w:spacing w:after="0"/>
      <w:ind w:left="720"/>
      <w:contextualSpacing/>
      <w:jc w:val="both"/>
    </w:pPr>
    <w:rPr>
      <w:rFonts w:ascii="Times New Roman" w:hAnsi="Times New Roman"/>
      <w:sz w:val="24"/>
    </w:rPr>
  </w:style>
  <w:style w:type="table" w:styleId="Tabela-Siatka">
    <w:name w:val="Table Grid"/>
    <w:basedOn w:val="Standardowy"/>
    <w:uiPriority w:val="39"/>
    <w:rsid w:val="008811A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8811A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CEEC8CB850746E6A2D05908185C507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E9FAE2A-0FFC-4992-B4D9-09B53DB1E146}"/>
      </w:docPartPr>
      <w:docPartBody>
        <w:p w:rsidR="00C054B2" w:rsidRDefault="00CE1329" w:rsidP="00CE1329">
          <w:pPr>
            <w:pStyle w:val="0CEEC8CB850746E6A2D05908185C50787"/>
          </w:pPr>
          <w:r w:rsidRPr="00D32EE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623EED25E964721A25C085CE9BC875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AAA3C2B-0BB1-4326-803E-B66330DE931F}"/>
      </w:docPartPr>
      <w:docPartBody>
        <w:p w:rsidR="00C054B2" w:rsidRDefault="00CE1329" w:rsidP="00CE1329">
          <w:pPr>
            <w:pStyle w:val="8623EED25E964721A25C085CE9BC87537"/>
          </w:pPr>
          <w:r w:rsidRPr="00D32EE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E99E7E812D640689F0DDB02271936A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F645A36-242D-4DE5-9902-1B8F8B98F8FA}"/>
      </w:docPartPr>
      <w:docPartBody>
        <w:p w:rsidR="00C054B2" w:rsidRDefault="00CE1329" w:rsidP="00CE1329">
          <w:pPr>
            <w:pStyle w:val="EE99E7E812D640689F0DDB02271936A06"/>
          </w:pPr>
          <w:r w:rsidRPr="00D32EE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E7236A61E494788BAE46B0A79696F4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DE3A347-CF72-4A12-A16D-663DC71EEE3D}"/>
      </w:docPartPr>
      <w:docPartBody>
        <w:p w:rsidR="00C054B2" w:rsidRDefault="00CE1329" w:rsidP="00CE1329">
          <w:pPr>
            <w:pStyle w:val="3E7236A61E494788BAE46B0A79696F4D6"/>
          </w:pPr>
          <w:r w:rsidRPr="00D32EE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99E046FC4464337AA48B7D10025DA9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37403C3-B31D-4F8B-AE63-7CC2C7C6F1B8}"/>
      </w:docPartPr>
      <w:docPartBody>
        <w:p w:rsidR="00C054B2" w:rsidRDefault="00CE1329" w:rsidP="00CE1329">
          <w:pPr>
            <w:pStyle w:val="299E046FC4464337AA48B7D10025DA9E6"/>
          </w:pPr>
          <w:r w:rsidRPr="00D32EE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19FFD6E7EFF4C6A8C4EC6A9B467B34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E05D61E-E2A6-475A-9164-18426570401B}"/>
      </w:docPartPr>
      <w:docPartBody>
        <w:p w:rsidR="00C054B2" w:rsidRDefault="00CE1329" w:rsidP="00CE1329">
          <w:pPr>
            <w:pStyle w:val="E19FFD6E7EFF4C6A8C4EC6A9B467B3416"/>
          </w:pPr>
          <w:r w:rsidRPr="00D32EE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6749828C8984D8289491D287950F86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D91B9CF-1B2D-403B-836E-673096F3F83F}"/>
      </w:docPartPr>
      <w:docPartBody>
        <w:p w:rsidR="00C054B2" w:rsidRDefault="00CE1329" w:rsidP="00CE1329">
          <w:pPr>
            <w:pStyle w:val="06749828C8984D8289491D287950F8626"/>
          </w:pPr>
          <w:r w:rsidRPr="00D32EE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0B60D542E5345FAB0D9B4408ADA1DB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8492781-4BED-4B72-9D77-3519D1FF53F8}"/>
      </w:docPartPr>
      <w:docPartBody>
        <w:p w:rsidR="00C054B2" w:rsidRDefault="00CE1329" w:rsidP="00CE1329">
          <w:pPr>
            <w:pStyle w:val="E0B60D542E5345FAB0D9B4408ADA1DB96"/>
          </w:pPr>
          <w:r w:rsidRPr="00D32EE8">
            <w:rPr>
              <w:rStyle w:val="Tekstzastpczy"/>
            </w:rPr>
            <w:t>Wybierz element.</w:t>
          </w:r>
        </w:p>
      </w:docPartBody>
    </w:docPart>
    <w:docPart>
      <w:docPartPr>
        <w:name w:val="31D9FBDE4F2148798FE59D9BDF3B55C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2C6BFA6-F44A-4322-BAA1-05DCA3A1A462}"/>
      </w:docPartPr>
      <w:docPartBody>
        <w:p w:rsidR="00C054B2" w:rsidRDefault="00CE1329" w:rsidP="00CE1329">
          <w:pPr>
            <w:pStyle w:val="31D9FBDE4F2148798FE59D9BDF3B55C35"/>
          </w:pPr>
          <w:r w:rsidRPr="00D32EE8">
            <w:rPr>
              <w:rStyle w:val="Tekstzastpczy"/>
            </w:rPr>
            <w:t>Wybierz element.</w:t>
          </w:r>
        </w:p>
      </w:docPartBody>
    </w:docPart>
    <w:docPart>
      <w:docPartPr>
        <w:name w:val="847D69779FCD4EF7B4D476071C38FD2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757AF8F-8C77-45D0-B69A-E7CBAFF8B672}"/>
      </w:docPartPr>
      <w:docPartBody>
        <w:p w:rsidR="00C054B2" w:rsidRDefault="00CE1329" w:rsidP="00CE1329">
          <w:pPr>
            <w:pStyle w:val="847D69779FCD4EF7B4D476071C38FD215"/>
          </w:pPr>
          <w:r w:rsidRPr="00D32EE8">
            <w:rPr>
              <w:rStyle w:val="Tekstzastpczy"/>
            </w:rPr>
            <w:t>Wybierz element.</w:t>
          </w:r>
        </w:p>
      </w:docPartBody>
    </w:docPart>
    <w:docPart>
      <w:docPartPr>
        <w:name w:val="CE1BB909F3E94613926E0CB979EF02A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CF7087D-CC52-4FB8-AF7C-571C13A9323E}"/>
      </w:docPartPr>
      <w:docPartBody>
        <w:p w:rsidR="00C054B2" w:rsidRDefault="00CE1329" w:rsidP="00CE1329">
          <w:pPr>
            <w:pStyle w:val="CE1BB909F3E94613926E0CB979EF02AA3"/>
          </w:pPr>
          <w:r w:rsidRPr="00D32EE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A72B40AFB524E87BFB7ED64A0B969C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9B1F702-02A1-4762-AD63-6184B1A0E59E}"/>
      </w:docPartPr>
      <w:docPartBody>
        <w:p w:rsidR="00C054B2" w:rsidRDefault="00CE1329" w:rsidP="00CE1329">
          <w:pPr>
            <w:pStyle w:val="9A72B40AFB524E87BFB7ED64A0B969CE3"/>
          </w:pPr>
          <w:r w:rsidRPr="00D32EE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AACE7E88CF24EE782AAFF8AF6C97EE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E4FF7C4-732D-4B82-9582-6E2B2173E609}"/>
      </w:docPartPr>
      <w:docPartBody>
        <w:p w:rsidR="00C054B2" w:rsidRDefault="00CE1329" w:rsidP="00CE1329">
          <w:pPr>
            <w:pStyle w:val="6AACE7E88CF24EE782AAFF8AF6C97EEC3"/>
          </w:pPr>
          <w:r w:rsidRPr="00D32EE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B3A8B0EC8824CD0AB5371C33076CBE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9B8C8D1-5A3A-4406-B744-E9B94472D4EB}"/>
      </w:docPartPr>
      <w:docPartBody>
        <w:p w:rsidR="00C054B2" w:rsidRDefault="00CE1329" w:rsidP="00CE1329">
          <w:pPr>
            <w:pStyle w:val="BB3A8B0EC8824CD0AB5371C33076CBE63"/>
          </w:pPr>
          <w:r w:rsidRPr="00D32EE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8CC0928C7A74EEA882B38953668B88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848E0CA-40C4-4E12-8ED2-7ED4F3AB2D7A}"/>
      </w:docPartPr>
      <w:docPartBody>
        <w:p w:rsidR="00C054B2" w:rsidRDefault="00CE1329" w:rsidP="00CE1329">
          <w:pPr>
            <w:pStyle w:val="F8CC0928C7A74EEA882B38953668B88D3"/>
          </w:pPr>
          <w:r w:rsidRPr="00D32EE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73D64A9D6AF40D3B384C6F38FCF137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88E097E-DF61-4E2A-A2EB-2123FF855290}"/>
      </w:docPartPr>
      <w:docPartBody>
        <w:p w:rsidR="00C054B2" w:rsidRDefault="00CE1329" w:rsidP="00CE1329">
          <w:pPr>
            <w:pStyle w:val="273D64A9D6AF40D3B384C6F38FCF13713"/>
          </w:pPr>
          <w:r w:rsidRPr="00D32EE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C7141C02FBA468286531C0D69D9E99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BD9DE05-B0EC-4E4E-A831-F93550119FB3}"/>
      </w:docPartPr>
      <w:docPartBody>
        <w:p w:rsidR="00C054B2" w:rsidRDefault="00CE1329" w:rsidP="00CE1329">
          <w:pPr>
            <w:pStyle w:val="4C7141C02FBA468286531C0D69D9E9993"/>
          </w:pPr>
          <w:r w:rsidRPr="00D32EE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93BC132A6704A87A390B275A488A13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D41174D-04F4-4C8F-A44C-2EDA301EF91F}"/>
      </w:docPartPr>
      <w:docPartBody>
        <w:p w:rsidR="00C054B2" w:rsidRDefault="00CE1329" w:rsidP="00CE1329">
          <w:pPr>
            <w:pStyle w:val="A93BC132A6704A87A390B275A488A1323"/>
          </w:pPr>
          <w:r w:rsidRPr="00D32EE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E22390EFD38432C988585C74C229D0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5860B26-A68A-4A80-8039-D59A9E6A881B}"/>
      </w:docPartPr>
      <w:docPartBody>
        <w:p w:rsidR="00C054B2" w:rsidRDefault="00CE1329" w:rsidP="00CE1329">
          <w:pPr>
            <w:pStyle w:val="CE22390EFD38432C988585C74C229D053"/>
          </w:pPr>
          <w:r w:rsidRPr="00D32EE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F37A3BC81C94AB587357C3482DE63E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E4ED132-ABFE-4293-8C3F-6548358CB87D}"/>
      </w:docPartPr>
      <w:docPartBody>
        <w:p w:rsidR="00C054B2" w:rsidRDefault="00CE1329" w:rsidP="00CE1329">
          <w:pPr>
            <w:pStyle w:val="9F37A3BC81C94AB587357C3482DE63E13"/>
          </w:pPr>
          <w:r w:rsidRPr="00D32EE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BCE8D11933C4D6F8C9590FE075DF4A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6EBCB03-3360-4A34-9538-7405E5537D39}"/>
      </w:docPartPr>
      <w:docPartBody>
        <w:p w:rsidR="00C054B2" w:rsidRDefault="00CE1329" w:rsidP="00CE1329">
          <w:pPr>
            <w:pStyle w:val="CBCE8D11933C4D6F8C9590FE075DF4A23"/>
          </w:pPr>
          <w:r w:rsidRPr="00D32EE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F0C26A14F4643F78B6734BFEC1361D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FDEB0F3-292B-4345-A6FA-206A136F3D09}"/>
      </w:docPartPr>
      <w:docPartBody>
        <w:p w:rsidR="00C054B2" w:rsidRDefault="00CE1329" w:rsidP="00CE1329">
          <w:pPr>
            <w:pStyle w:val="CF0C26A14F4643F78B6734BFEC1361D03"/>
          </w:pPr>
          <w:r w:rsidRPr="00D32EE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5B3DFA022C548D4990E7D273C396B0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0B26234-ADCC-477B-AF07-7E757425727E}"/>
      </w:docPartPr>
      <w:docPartBody>
        <w:p w:rsidR="00C054B2" w:rsidRDefault="00CE1329" w:rsidP="00CE1329">
          <w:pPr>
            <w:pStyle w:val="55B3DFA022C548D4990E7D273C396B0B3"/>
          </w:pPr>
          <w:r w:rsidRPr="00D32EE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A123F4B10FB45C98786DD8BA1A3949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8358CF3-0D32-4907-AE61-E344C99F3F21}"/>
      </w:docPartPr>
      <w:docPartBody>
        <w:p w:rsidR="00C054B2" w:rsidRDefault="00CE1329" w:rsidP="00CE1329">
          <w:pPr>
            <w:pStyle w:val="8A123F4B10FB45C98786DD8BA1A394953"/>
          </w:pPr>
          <w:r w:rsidRPr="00D32EE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FBB2A1F7ADA4821AD1E1F8C53B8D9C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80364EF-057A-4F94-8F80-D8E4018A9895}"/>
      </w:docPartPr>
      <w:docPartBody>
        <w:p w:rsidR="00C054B2" w:rsidRDefault="00CE1329" w:rsidP="00CE1329">
          <w:pPr>
            <w:pStyle w:val="CFBB2A1F7ADA4821AD1E1F8C53B8D9C43"/>
          </w:pPr>
          <w:r w:rsidRPr="00D32EE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0102CA608E84C8C870C0E3F0BCE86E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4232371-EBB0-4F46-AA5E-9581D32D807B}"/>
      </w:docPartPr>
      <w:docPartBody>
        <w:p w:rsidR="00C054B2" w:rsidRDefault="00CE1329" w:rsidP="00CE1329">
          <w:pPr>
            <w:pStyle w:val="60102CA608E84C8C870C0E3F0BCE86EF3"/>
          </w:pPr>
          <w:r w:rsidRPr="00D32EE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6A90EA4F49745B3A0C83ED2B1325CB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1E6280A-28A7-4714-BC4A-A1D83305DFC3}"/>
      </w:docPartPr>
      <w:docPartBody>
        <w:p w:rsidR="00C054B2" w:rsidRDefault="00CE1329" w:rsidP="00CE1329">
          <w:pPr>
            <w:pStyle w:val="16A90EA4F49745B3A0C83ED2B1325CB93"/>
          </w:pPr>
          <w:r w:rsidRPr="00D32EE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27CC93A811E44B993016657177DCAA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5504E41-0103-436C-BCA7-A315FD8ACBC9}"/>
      </w:docPartPr>
      <w:docPartBody>
        <w:p w:rsidR="00C054B2" w:rsidRDefault="00CE1329" w:rsidP="00CE1329">
          <w:pPr>
            <w:pStyle w:val="A27CC93A811E44B993016657177DCAAF3"/>
          </w:pPr>
          <w:r w:rsidRPr="00D32EE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FF659C7D9724F6584320E0F1A1C4BF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972C327-FA0C-475A-969F-A93CE8939FDF}"/>
      </w:docPartPr>
      <w:docPartBody>
        <w:p w:rsidR="00C054B2" w:rsidRDefault="00CE1329" w:rsidP="00CE1329">
          <w:pPr>
            <w:pStyle w:val="EFF659C7D9724F6584320E0F1A1C4BF03"/>
          </w:pPr>
          <w:r w:rsidRPr="00D32EE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C904748AFE049F7B5E521D0E08B574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1329B15-A832-450B-BCC6-B0B5E211BF94}"/>
      </w:docPartPr>
      <w:docPartBody>
        <w:p w:rsidR="00C054B2" w:rsidRDefault="00CE1329" w:rsidP="00CE1329">
          <w:pPr>
            <w:pStyle w:val="1C904748AFE049F7B5E521D0E08B574F3"/>
          </w:pPr>
          <w:r w:rsidRPr="00D32EE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13E7C5C2C794F6E9163025E6DD6965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38CFFBC-877F-4117-B409-D19F1BD03B97}"/>
      </w:docPartPr>
      <w:docPartBody>
        <w:p w:rsidR="00C054B2" w:rsidRDefault="00CE1329" w:rsidP="00CE1329">
          <w:pPr>
            <w:pStyle w:val="313E7C5C2C794F6E9163025E6DD696503"/>
          </w:pPr>
          <w:r w:rsidRPr="00D32EE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C89F30CA040488D870CE4AA65244DA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E6D8482-1311-49CB-9219-7302BF228722}"/>
      </w:docPartPr>
      <w:docPartBody>
        <w:p w:rsidR="00C054B2" w:rsidRDefault="00CE1329" w:rsidP="00CE1329">
          <w:pPr>
            <w:pStyle w:val="4C89F30CA040488D870CE4AA65244DA73"/>
          </w:pPr>
          <w:r w:rsidRPr="00D32EE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42C8B90B91F40D19F46575F3F5741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5C9455F-617B-4779-B7F6-E52E6C37DF1C}"/>
      </w:docPartPr>
      <w:docPartBody>
        <w:p w:rsidR="00C054B2" w:rsidRDefault="00CE1329" w:rsidP="00CE1329">
          <w:pPr>
            <w:pStyle w:val="542C8B90B91F40D19F46575F3F5741383"/>
          </w:pPr>
          <w:r w:rsidRPr="00D32EE8">
            <w:rPr>
              <w:rStyle w:val="Tekstzastpczy"/>
            </w:rPr>
            <w:t>Wybierz element.</w:t>
          </w:r>
        </w:p>
      </w:docPartBody>
    </w:docPart>
    <w:docPart>
      <w:docPartPr>
        <w:name w:val="E70E7D32A8534233BC0821E2F89113D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F8A6BC1-FB11-4A97-A965-269A1CECE839}"/>
      </w:docPartPr>
      <w:docPartBody>
        <w:p w:rsidR="00C054B2" w:rsidRDefault="00CE1329" w:rsidP="00CE1329">
          <w:pPr>
            <w:pStyle w:val="E70E7D32A8534233BC0821E2F89113D52"/>
          </w:pPr>
          <w:r w:rsidRPr="00D32EE8">
            <w:rPr>
              <w:rStyle w:val="Tekstzastpczy"/>
            </w:rPr>
            <w:t>Wybierz element.</w:t>
          </w:r>
        </w:p>
      </w:docPartBody>
    </w:docPart>
    <w:docPart>
      <w:docPartPr>
        <w:name w:val="5D83EA09EDE94BE7A306DEE26DB0CF6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E1B2CDF-8980-4A03-8542-38603E7CF5BB}"/>
      </w:docPartPr>
      <w:docPartBody>
        <w:p w:rsidR="00C054B2" w:rsidRDefault="00CE1329" w:rsidP="00CE1329">
          <w:pPr>
            <w:pStyle w:val="5D83EA09EDE94BE7A306DEE26DB0CF6D2"/>
          </w:pPr>
          <w:r w:rsidRPr="00D32EE8">
            <w:rPr>
              <w:rStyle w:val="Tekstzastpczy"/>
            </w:rPr>
            <w:t>Wybierz element.</w:t>
          </w:r>
        </w:p>
      </w:docPartBody>
    </w:docPart>
    <w:docPart>
      <w:docPartPr>
        <w:name w:val="FC404CAB7E2A4EA69199F72B0782F13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ECFAF63-7A7E-41BE-B648-2B3B9782ED82}"/>
      </w:docPartPr>
      <w:docPartBody>
        <w:p w:rsidR="00C054B2" w:rsidRDefault="00CE1329" w:rsidP="00CE1329">
          <w:pPr>
            <w:pStyle w:val="FC404CAB7E2A4EA69199F72B0782F13D2"/>
          </w:pPr>
          <w:r w:rsidRPr="00D32EE8">
            <w:rPr>
              <w:rStyle w:val="Tekstzastpczy"/>
            </w:rPr>
            <w:t>Wybierz element.</w:t>
          </w:r>
        </w:p>
      </w:docPartBody>
    </w:docPart>
    <w:docPart>
      <w:docPartPr>
        <w:name w:val="54064C6887E8432E810C0D138230FCA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8E35D03-C9BF-46BB-8E72-C78C6AF05D0A}"/>
      </w:docPartPr>
      <w:docPartBody>
        <w:p w:rsidR="00C054B2" w:rsidRDefault="00CE1329" w:rsidP="00CE1329">
          <w:pPr>
            <w:pStyle w:val="54064C6887E8432E810C0D138230FCA82"/>
          </w:pPr>
          <w:r w:rsidRPr="00D32EE8">
            <w:rPr>
              <w:rStyle w:val="Tekstzastpczy"/>
            </w:rPr>
            <w:t>Wybierz element.</w:t>
          </w:r>
        </w:p>
      </w:docPartBody>
    </w:docPart>
    <w:docPart>
      <w:docPartPr>
        <w:name w:val="89E29DC45B07402492E096AF221A396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55275F9-ABBF-4B96-8AC3-6DCE04C59A4D}"/>
      </w:docPartPr>
      <w:docPartBody>
        <w:p w:rsidR="00C054B2" w:rsidRDefault="00CE1329" w:rsidP="00CE1329">
          <w:pPr>
            <w:pStyle w:val="89E29DC45B07402492E096AF221A39692"/>
          </w:pPr>
          <w:r w:rsidRPr="00D32EE8">
            <w:rPr>
              <w:rStyle w:val="Tekstzastpczy"/>
            </w:rPr>
            <w:t>Wybierz element.</w:t>
          </w:r>
        </w:p>
      </w:docPartBody>
    </w:docPart>
    <w:docPart>
      <w:docPartPr>
        <w:name w:val="CD06268B8AFC4325A54A501505F118E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C3B8C7D-2FAD-4043-9718-2284A86E0D1A}"/>
      </w:docPartPr>
      <w:docPartBody>
        <w:p w:rsidR="00C054B2" w:rsidRDefault="00CE1329" w:rsidP="00CE1329">
          <w:pPr>
            <w:pStyle w:val="CD06268B8AFC4325A54A501505F118E92"/>
          </w:pPr>
          <w:r w:rsidRPr="00D32EE8">
            <w:rPr>
              <w:rStyle w:val="Tekstzastpczy"/>
            </w:rPr>
            <w:t>Wybierz element.</w:t>
          </w:r>
        </w:p>
      </w:docPartBody>
    </w:docPart>
    <w:docPart>
      <w:docPartPr>
        <w:name w:val="35EE3C3908D44542BCAA878AD26F4F4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3A3CDFF-FDE3-487B-A024-C8FC9BF7E2BC}"/>
      </w:docPartPr>
      <w:docPartBody>
        <w:p w:rsidR="00C054B2" w:rsidRDefault="00CE1329" w:rsidP="00CE1329">
          <w:pPr>
            <w:pStyle w:val="35EE3C3908D44542BCAA878AD26F4F442"/>
          </w:pPr>
          <w:r w:rsidRPr="00D32EE8">
            <w:rPr>
              <w:rStyle w:val="Tekstzastpczy"/>
            </w:rPr>
            <w:t>Wybierz element.</w:t>
          </w:r>
        </w:p>
      </w:docPartBody>
    </w:docPart>
    <w:docPart>
      <w:docPartPr>
        <w:name w:val="B9ED9057BB27483BA6A13C0910CF576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43C20B0-816D-47EC-971D-225DF4F192B4}"/>
      </w:docPartPr>
      <w:docPartBody>
        <w:p w:rsidR="00C054B2" w:rsidRDefault="00CE1329" w:rsidP="00CE1329">
          <w:pPr>
            <w:pStyle w:val="B9ED9057BB27483BA6A13C0910CF57682"/>
          </w:pPr>
          <w:r w:rsidRPr="00D32EE8">
            <w:rPr>
              <w:rStyle w:val="Tekstzastpczy"/>
            </w:rPr>
            <w:t>Wybierz element.</w:t>
          </w:r>
        </w:p>
      </w:docPartBody>
    </w:docPart>
    <w:docPart>
      <w:docPartPr>
        <w:name w:val="05804E8ACE4A44DF925B157F308EAFF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A2C2242-3AA5-4E37-A46F-58F9768628A1}"/>
      </w:docPartPr>
      <w:docPartBody>
        <w:p w:rsidR="00C054B2" w:rsidRDefault="00CE1329" w:rsidP="00CE1329">
          <w:pPr>
            <w:pStyle w:val="05804E8ACE4A44DF925B157F308EAFFA2"/>
          </w:pPr>
          <w:r w:rsidRPr="00D32EE8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329"/>
    <w:rsid w:val="00633214"/>
    <w:rsid w:val="00C054B2"/>
    <w:rsid w:val="00C45704"/>
    <w:rsid w:val="00CE1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CE1329"/>
    <w:rPr>
      <w:color w:val="808080"/>
    </w:rPr>
  </w:style>
  <w:style w:type="paragraph" w:customStyle="1" w:styleId="0CEEC8CB850746E6A2D05908185C5078">
    <w:name w:val="0CEEC8CB850746E6A2D05908185C5078"/>
    <w:rsid w:val="00CE132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623EED25E964721A25C085CE9BC8753">
    <w:name w:val="8623EED25E964721A25C085CE9BC8753"/>
    <w:rsid w:val="00CE132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CEEC8CB850746E6A2D05908185C50781">
    <w:name w:val="0CEEC8CB850746E6A2D05908185C50781"/>
    <w:rsid w:val="00CE132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623EED25E964721A25C085CE9BC87531">
    <w:name w:val="8623EED25E964721A25C085CE9BC87531"/>
    <w:rsid w:val="00CE132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E99E7E812D640689F0DDB02271936A0">
    <w:name w:val="EE99E7E812D640689F0DDB02271936A0"/>
    <w:rsid w:val="00CE132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E7236A61E494788BAE46B0A79696F4D">
    <w:name w:val="3E7236A61E494788BAE46B0A79696F4D"/>
    <w:rsid w:val="00CE132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99E046FC4464337AA48B7D10025DA9E">
    <w:name w:val="299E046FC4464337AA48B7D10025DA9E"/>
    <w:rsid w:val="00CE132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19FFD6E7EFF4C6A8C4EC6A9B467B341">
    <w:name w:val="E19FFD6E7EFF4C6A8C4EC6A9B467B341"/>
    <w:rsid w:val="00CE132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6749828C8984D8289491D287950F862">
    <w:name w:val="06749828C8984D8289491D287950F862"/>
    <w:rsid w:val="00CE132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0B60D542E5345FAB0D9B4408ADA1DB9">
    <w:name w:val="E0B60D542E5345FAB0D9B4408ADA1DB9"/>
    <w:rsid w:val="00CE1329"/>
  </w:style>
  <w:style w:type="paragraph" w:customStyle="1" w:styleId="0CEEC8CB850746E6A2D05908185C50782">
    <w:name w:val="0CEEC8CB850746E6A2D05908185C50782"/>
    <w:rsid w:val="00CE132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623EED25E964721A25C085CE9BC87532">
    <w:name w:val="8623EED25E964721A25C085CE9BC87532"/>
    <w:rsid w:val="00CE132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E99E7E812D640689F0DDB02271936A01">
    <w:name w:val="EE99E7E812D640689F0DDB02271936A01"/>
    <w:rsid w:val="00CE132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E7236A61E494788BAE46B0A79696F4D1">
    <w:name w:val="3E7236A61E494788BAE46B0A79696F4D1"/>
    <w:rsid w:val="00CE132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99E046FC4464337AA48B7D10025DA9E1">
    <w:name w:val="299E046FC4464337AA48B7D10025DA9E1"/>
    <w:rsid w:val="00CE132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19FFD6E7EFF4C6A8C4EC6A9B467B3411">
    <w:name w:val="E19FFD6E7EFF4C6A8C4EC6A9B467B3411"/>
    <w:rsid w:val="00CE132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6749828C8984D8289491D287950F8621">
    <w:name w:val="06749828C8984D8289491D287950F8621"/>
    <w:rsid w:val="00CE132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0B60D542E5345FAB0D9B4408ADA1DB91">
    <w:name w:val="E0B60D542E5345FAB0D9B4408ADA1DB91"/>
    <w:rsid w:val="00CE132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1D9FBDE4F2148798FE59D9BDF3B55C3">
    <w:name w:val="31D9FBDE4F2148798FE59D9BDF3B55C3"/>
    <w:rsid w:val="00CE1329"/>
  </w:style>
  <w:style w:type="paragraph" w:customStyle="1" w:styleId="847D69779FCD4EF7B4D476071C38FD21">
    <w:name w:val="847D69779FCD4EF7B4D476071C38FD21"/>
    <w:rsid w:val="00CE1329"/>
  </w:style>
  <w:style w:type="paragraph" w:customStyle="1" w:styleId="0CEEC8CB850746E6A2D05908185C50783">
    <w:name w:val="0CEEC8CB850746E6A2D05908185C50783"/>
    <w:rsid w:val="00CE132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623EED25E964721A25C085CE9BC87533">
    <w:name w:val="8623EED25E964721A25C085CE9BC87533"/>
    <w:rsid w:val="00CE132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E99E7E812D640689F0DDB02271936A02">
    <w:name w:val="EE99E7E812D640689F0DDB02271936A02"/>
    <w:rsid w:val="00CE132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E7236A61E494788BAE46B0A79696F4D2">
    <w:name w:val="3E7236A61E494788BAE46B0A79696F4D2"/>
    <w:rsid w:val="00CE132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99E046FC4464337AA48B7D10025DA9E2">
    <w:name w:val="299E046FC4464337AA48B7D10025DA9E2"/>
    <w:rsid w:val="00CE132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19FFD6E7EFF4C6A8C4EC6A9B467B3412">
    <w:name w:val="E19FFD6E7EFF4C6A8C4EC6A9B467B3412"/>
    <w:rsid w:val="00CE132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6749828C8984D8289491D287950F8622">
    <w:name w:val="06749828C8984D8289491D287950F8622"/>
    <w:rsid w:val="00CE132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0B60D542E5345FAB0D9B4408ADA1DB92">
    <w:name w:val="E0B60D542E5345FAB0D9B4408ADA1DB92"/>
    <w:rsid w:val="00CE132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1D9FBDE4F2148798FE59D9BDF3B55C31">
    <w:name w:val="31D9FBDE4F2148798FE59D9BDF3B55C31"/>
    <w:rsid w:val="00CE132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47D69779FCD4EF7B4D476071C38FD211">
    <w:name w:val="847D69779FCD4EF7B4D476071C38FD211"/>
    <w:rsid w:val="00CE132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CEEC8CB850746E6A2D05908185C50784">
    <w:name w:val="0CEEC8CB850746E6A2D05908185C50784"/>
    <w:rsid w:val="00CE132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623EED25E964721A25C085CE9BC87534">
    <w:name w:val="8623EED25E964721A25C085CE9BC87534"/>
    <w:rsid w:val="00CE132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E99E7E812D640689F0DDB02271936A03">
    <w:name w:val="EE99E7E812D640689F0DDB02271936A03"/>
    <w:rsid w:val="00CE132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E7236A61E494788BAE46B0A79696F4D3">
    <w:name w:val="3E7236A61E494788BAE46B0A79696F4D3"/>
    <w:rsid w:val="00CE132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99E046FC4464337AA48B7D10025DA9E3">
    <w:name w:val="299E046FC4464337AA48B7D10025DA9E3"/>
    <w:rsid w:val="00CE132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19FFD6E7EFF4C6A8C4EC6A9B467B3413">
    <w:name w:val="E19FFD6E7EFF4C6A8C4EC6A9B467B3413"/>
    <w:rsid w:val="00CE132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6749828C8984D8289491D287950F8623">
    <w:name w:val="06749828C8984D8289491D287950F8623"/>
    <w:rsid w:val="00CE132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0B60D542E5345FAB0D9B4408ADA1DB93">
    <w:name w:val="E0B60D542E5345FAB0D9B4408ADA1DB93"/>
    <w:rsid w:val="00CE132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1D9FBDE4F2148798FE59D9BDF3B55C32">
    <w:name w:val="31D9FBDE4F2148798FE59D9BDF3B55C32"/>
    <w:rsid w:val="00CE132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47D69779FCD4EF7B4D476071C38FD212">
    <w:name w:val="847D69779FCD4EF7B4D476071C38FD212"/>
    <w:rsid w:val="00CE132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E1BB909F3E94613926E0CB979EF02AA">
    <w:name w:val="CE1BB909F3E94613926E0CB979EF02AA"/>
    <w:rsid w:val="00CE132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A72B40AFB524E87BFB7ED64A0B969CE">
    <w:name w:val="9A72B40AFB524E87BFB7ED64A0B969CE"/>
    <w:rsid w:val="00CE132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AACE7E88CF24EE782AAFF8AF6C97EEC">
    <w:name w:val="6AACE7E88CF24EE782AAFF8AF6C97EEC"/>
    <w:rsid w:val="00CE132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B3A8B0EC8824CD0AB5371C33076CBE6">
    <w:name w:val="BB3A8B0EC8824CD0AB5371C33076CBE6"/>
    <w:rsid w:val="00CE132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8CC0928C7A74EEA882B38953668B88D">
    <w:name w:val="F8CC0928C7A74EEA882B38953668B88D"/>
    <w:rsid w:val="00CE132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73D64A9D6AF40D3B384C6F38FCF1371">
    <w:name w:val="273D64A9D6AF40D3B384C6F38FCF1371"/>
    <w:rsid w:val="00CE132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C7141C02FBA468286531C0D69D9E999">
    <w:name w:val="4C7141C02FBA468286531C0D69D9E999"/>
    <w:rsid w:val="00CE132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93BC132A6704A87A390B275A488A132">
    <w:name w:val="A93BC132A6704A87A390B275A488A132"/>
    <w:rsid w:val="00CE132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E22390EFD38432C988585C74C229D05">
    <w:name w:val="CE22390EFD38432C988585C74C229D05"/>
    <w:rsid w:val="00CE132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F37A3BC81C94AB587357C3482DE63E1">
    <w:name w:val="9F37A3BC81C94AB587357C3482DE63E1"/>
    <w:rsid w:val="00CE132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BCE8D11933C4D6F8C9590FE075DF4A2">
    <w:name w:val="CBCE8D11933C4D6F8C9590FE075DF4A2"/>
    <w:rsid w:val="00CE132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F0C26A14F4643F78B6734BFEC1361D0">
    <w:name w:val="CF0C26A14F4643F78B6734BFEC1361D0"/>
    <w:rsid w:val="00CE132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5B3DFA022C548D4990E7D273C396B0B">
    <w:name w:val="55B3DFA022C548D4990E7D273C396B0B"/>
    <w:rsid w:val="00CE132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A123F4B10FB45C98786DD8BA1A39495">
    <w:name w:val="8A123F4B10FB45C98786DD8BA1A39495"/>
    <w:rsid w:val="00CE132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FBB2A1F7ADA4821AD1E1F8C53B8D9C4">
    <w:name w:val="CFBB2A1F7ADA4821AD1E1F8C53B8D9C4"/>
    <w:rsid w:val="00CE132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0102CA608E84C8C870C0E3F0BCE86EF">
    <w:name w:val="60102CA608E84C8C870C0E3F0BCE86EF"/>
    <w:rsid w:val="00CE132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6A90EA4F49745B3A0C83ED2B1325CB9">
    <w:name w:val="16A90EA4F49745B3A0C83ED2B1325CB9"/>
    <w:rsid w:val="00CE132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27CC93A811E44B993016657177DCAAF">
    <w:name w:val="A27CC93A811E44B993016657177DCAAF"/>
    <w:rsid w:val="00CE132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FF659C7D9724F6584320E0F1A1C4BF0">
    <w:name w:val="EFF659C7D9724F6584320E0F1A1C4BF0"/>
    <w:rsid w:val="00CE132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C904748AFE049F7B5E521D0E08B574F">
    <w:name w:val="1C904748AFE049F7B5E521D0E08B574F"/>
    <w:rsid w:val="00CE132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13E7C5C2C794F6E9163025E6DD69650">
    <w:name w:val="313E7C5C2C794F6E9163025E6DD69650"/>
    <w:rsid w:val="00CE132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C89F30CA040488D870CE4AA65244DA7">
    <w:name w:val="4C89F30CA040488D870CE4AA65244DA7"/>
    <w:rsid w:val="00CE132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42C8B90B91F40D19F46575F3F574138">
    <w:name w:val="542C8B90B91F40D19F46575F3F574138"/>
    <w:rsid w:val="00CE1329"/>
  </w:style>
  <w:style w:type="paragraph" w:customStyle="1" w:styleId="0CEEC8CB850746E6A2D05908185C50785">
    <w:name w:val="0CEEC8CB850746E6A2D05908185C50785"/>
    <w:rsid w:val="00CE132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623EED25E964721A25C085CE9BC87535">
    <w:name w:val="8623EED25E964721A25C085CE9BC87535"/>
    <w:rsid w:val="00CE132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E99E7E812D640689F0DDB02271936A04">
    <w:name w:val="EE99E7E812D640689F0DDB02271936A04"/>
    <w:rsid w:val="00CE132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E7236A61E494788BAE46B0A79696F4D4">
    <w:name w:val="3E7236A61E494788BAE46B0A79696F4D4"/>
    <w:rsid w:val="00CE132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99E046FC4464337AA48B7D10025DA9E4">
    <w:name w:val="299E046FC4464337AA48B7D10025DA9E4"/>
    <w:rsid w:val="00CE132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19FFD6E7EFF4C6A8C4EC6A9B467B3414">
    <w:name w:val="E19FFD6E7EFF4C6A8C4EC6A9B467B3414"/>
    <w:rsid w:val="00CE132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6749828C8984D8289491D287950F8624">
    <w:name w:val="06749828C8984D8289491D287950F8624"/>
    <w:rsid w:val="00CE132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0B60D542E5345FAB0D9B4408ADA1DB94">
    <w:name w:val="E0B60D542E5345FAB0D9B4408ADA1DB94"/>
    <w:rsid w:val="00CE132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1D9FBDE4F2148798FE59D9BDF3B55C33">
    <w:name w:val="31D9FBDE4F2148798FE59D9BDF3B55C33"/>
    <w:rsid w:val="00CE132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47D69779FCD4EF7B4D476071C38FD213">
    <w:name w:val="847D69779FCD4EF7B4D476071C38FD213"/>
    <w:rsid w:val="00CE132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E1BB909F3E94613926E0CB979EF02AA1">
    <w:name w:val="CE1BB909F3E94613926E0CB979EF02AA1"/>
    <w:rsid w:val="00CE132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A72B40AFB524E87BFB7ED64A0B969CE1">
    <w:name w:val="9A72B40AFB524E87BFB7ED64A0B969CE1"/>
    <w:rsid w:val="00CE132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AACE7E88CF24EE782AAFF8AF6C97EEC1">
    <w:name w:val="6AACE7E88CF24EE782AAFF8AF6C97EEC1"/>
    <w:rsid w:val="00CE132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B3A8B0EC8824CD0AB5371C33076CBE61">
    <w:name w:val="BB3A8B0EC8824CD0AB5371C33076CBE61"/>
    <w:rsid w:val="00CE132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70E7D32A8534233BC0821E2F89113D5">
    <w:name w:val="E70E7D32A8534233BC0821E2F89113D5"/>
    <w:rsid w:val="00CE132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8CC0928C7A74EEA882B38953668B88D1">
    <w:name w:val="F8CC0928C7A74EEA882B38953668B88D1"/>
    <w:rsid w:val="00CE132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73D64A9D6AF40D3B384C6F38FCF13711">
    <w:name w:val="273D64A9D6AF40D3B384C6F38FCF13711"/>
    <w:rsid w:val="00CE132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42C8B90B91F40D19F46575F3F5741381">
    <w:name w:val="542C8B90B91F40D19F46575F3F5741381"/>
    <w:rsid w:val="00CE132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C7141C02FBA468286531C0D69D9E9991">
    <w:name w:val="4C7141C02FBA468286531C0D69D9E9991"/>
    <w:rsid w:val="00CE132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93BC132A6704A87A390B275A488A1321">
    <w:name w:val="A93BC132A6704A87A390B275A488A1321"/>
    <w:rsid w:val="00CE132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E22390EFD38432C988585C74C229D051">
    <w:name w:val="CE22390EFD38432C988585C74C229D051"/>
    <w:rsid w:val="00CE132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F37A3BC81C94AB587357C3482DE63E11">
    <w:name w:val="9F37A3BC81C94AB587357C3482DE63E11"/>
    <w:rsid w:val="00CE132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BCE8D11933C4D6F8C9590FE075DF4A21">
    <w:name w:val="CBCE8D11933C4D6F8C9590FE075DF4A21"/>
    <w:rsid w:val="00CE132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F0C26A14F4643F78B6734BFEC1361D01">
    <w:name w:val="CF0C26A14F4643F78B6734BFEC1361D01"/>
    <w:rsid w:val="00CE132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5B3DFA022C548D4990E7D273C396B0B1">
    <w:name w:val="55B3DFA022C548D4990E7D273C396B0B1"/>
    <w:rsid w:val="00CE132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A123F4B10FB45C98786DD8BA1A394951">
    <w:name w:val="8A123F4B10FB45C98786DD8BA1A394951"/>
    <w:rsid w:val="00CE132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FBB2A1F7ADA4821AD1E1F8C53B8D9C41">
    <w:name w:val="CFBB2A1F7ADA4821AD1E1F8C53B8D9C41"/>
    <w:rsid w:val="00CE132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0102CA608E84C8C870C0E3F0BCE86EF1">
    <w:name w:val="60102CA608E84C8C870C0E3F0BCE86EF1"/>
    <w:rsid w:val="00CE132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6A90EA4F49745B3A0C83ED2B1325CB91">
    <w:name w:val="16A90EA4F49745B3A0C83ED2B1325CB91"/>
    <w:rsid w:val="00CE132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27CC93A811E44B993016657177DCAAF1">
    <w:name w:val="A27CC93A811E44B993016657177DCAAF1"/>
    <w:rsid w:val="00CE132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FF659C7D9724F6584320E0F1A1C4BF01">
    <w:name w:val="EFF659C7D9724F6584320E0F1A1C4BF01"/>
    <w:rsid w:val="00CE132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C904748AFE049F7B5E521D0E08B574F1">
    <w:name w:val="1C904748AFE049F7B5E521D0E08B574F1"/>
    <w:rsid w:val="00CE132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13E7C5C2C794F6E9163025E6DD696501">
    <w:name w:val="313E7C5C2C794F6E9163025E6DD696501"/>
    <w:rsid w:val="00CE132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C89F30CA040488D870CE4AA65244DA71">
    <w:name w:val="4C89F30CA040488D870CE4AA65244DA71"/>
    <w:rsid w:val="00CE132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D83EA09EDE94BE7A306DEE26DB0CF6D">
    <w:name w:val="5D83EA09EDE94BE7A306DEE26DB0CF6D"/>
    <w:rsid w:val="00CE1329"/>
  </w:style>
  <w:style w:type="paragraph" w:customStyle="1" w:styleId="FC404CAB7E2A4EA69199F72B0782F13D">
    <w:name w:val="FC404CAB7E2A4EA69199F72B0782F13D"/>
    <w:rsid w:val="00CE1329"/>
  </w:style>
  <w:style w:type="paragraph" w:customStyle="1" w:styleId="54064C6887E8432E810C0D138230FCA8">
    <w:name w:val="54064C6887E8432E810C0D138230FCA8"/>
    <w:rsid w:val="00CE1329"/>
  </w:style>
  <w:style w:type="paragraph" w:customStyle="1" w:styleId="89E29DC45B07402492E096AF221A3969">
    <w:name w:val="89E29DC45B07402492E096AF221A3969"/>
    <w:rsid w:val="00CE1329"/>
  </w:style>
  <w:style w:type="paragraph" w:customStyle="1" w:styleId="CD06268B8AFC4325A54A501505F118E9">
    <w:name w:val="CD06268B8AFC4325A54A501505F118E9"/>
    <w:rsid w:val="00CE1329"/>
  </w:style>
  <w:style w:type="paragraph" w:customStyle="1" w:styleId="35EE3C3908D44542BCAA878AD26F4F44">
    <w:name w:val="35EE3C3908D44542BCAA878AD26F4F44"/>
    <w:rsid w:val="00CE1329"/>
  </w:style>
  <w:style w:type="paragraph" w:customStyle="1" w:styleId="B9ED9057BB27483BA6A13C0910CF5768">
    <w:name w:val="B9ED9057BB27483BA6A13C0910CF5768"/>
    <w:rsid w:val="00CE1329"/>
  </w:style>
  <w:style w:type="paragraph" w:customStyle="1" w:styleId="05804E8ACE4A44DF925B157F308EAFFA">
    <w:name w:val="05804E8ACE4A44DF925B157F308EAFFA"/>
    <w:rsid w:val="00CE1329"/>
  </w:style>
  <w:style w:type="paragraph" w:customStyle="1" w:styleId="0CEEC8CB850746E6A2D05908185C50786">
    <w:name w:val="0CEEC8CB850746E6A2D05908185C50786"/>
    <w:rsid w:val="00CE132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623EED25E964721A25C085CE9BC87536">
    <w:name w:val="8623EED25E964721A25C085CE9BC87536"/>
    <w:rsid w:val="00CE132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E99E7E812D640689F0DDB02271936A05">
    <w:name w:val="EE99E7E812D640689F0DDB02271936A05"/>
    <w:rsid w:val="00CE132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E7236A61E494788BAE46B0A79696F4D5">
    <w:name w:val="3E7236A61E494788BAE46B0A79696F4D5"/>
    <w:rsid w:val="00CE132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99E046FC4464337AA48B7D10025DA9E5">
    <w:name w:val="299E046FC4464337AA48B7D10025DA9E5"/>
    <w:rsid w:val="00CE132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19FFD6E7EFF4C6A8C4EC6A9B467B3415">
    <w:name w:val="E19FFD6E7EFF4C6A8C4EC6A9B467B3415"/>
    <w:rsid w:val="00CE132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6749828C8984D8289491D287950F8625">
    <w:name w:val="06749828C8984D8289491D287950F8625"/>
    <w:rsid w:val="00CE132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0B60D542E5345FAB0D9B4408ADA1DB95">
    <w:name w:val="E0B60D542E5345FAB0D9B4408ADA1DB95"/>
    <w:rsid w:val="00CE132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1D9FBDE4F2148798FE59D9BDF3B55C34">
    <w:name w:val="31D9FBDE4F2148798FE59D9BDF3B55C34"/>
    <w:rsid w:val="00CE132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47D69779FCD4EF7B4D476071C38FD214">
    <w:name w:val="847D69779FCD4EF7B4D476071C38FD214"/>
    <w:rsid w:val="00CE132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E1BB909F3E94613926E0CB979EF02AA2">
    <w:name w:val="CE1BB909F3E94613926E0CB979EF02AA2"/>
    <w:rsid w:val="00CE132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A72B40AFB524E87BFB7ED64A0B969CE2">
    <w:name w:val="9A72B40AFB524E87BFB7ED64A0B969CE2"/>
    <w:rsid w:val="00CE132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AACE7E88CF24EE782AAFF8AF6C97EEC2">
    <w:name w:val="6AACE7E88CF24EE782AAFF8AF6C97EEC2"/>
    <w:rsid w:val="00CE132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B3A8B0EC8824CD0AB5371C33076CBE62">
    <w:name w:val="BB3A8B0EC8824CD0AB5371C33076CBE62"/>
    <w:rsid w:val="00CE132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70E7D32A8534233BC0821E2F89113D51">
    <w:name w:val="E70E7D32A8534233BC0821E2F89113D51"/>
    <w:rsid w:val="00CE132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8CC0928C7A74EEA882B38953668B88D2">
    <w:name w:val="F8CC0928C7A74EEA882B38953668B88D2"/>
    <w:rsid w:val="00CE132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73D64A9D6AF40D3B384C6F38FCF13712">
    <w:name w:val="273D64A9D6AF40D3B384C6F38FCF13712"/>
    <w:rsid w:val="00CE132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42C8B90B91F40D19F46575F3F5741382">
    <w:name w:val="542C8B90B91F40D19F46575F3F5741382"/>
    <w:rsid w:val="00CE132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C7141C02FBA468286531C0D69D9E9992">
    <w:name w:val="4C7141C02FBA468286531C0D69D9E9992"/>
    <w:rsid w:val="00CE132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93BC132A6704A87A390B275A488A1322">
    <w:name w:val="A93BC132A6704A87A390B275A488A1322"/>
    <w:rsid w:val="00CE132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D83EA09EDE94BE7A306DEE26DB0CF6D1">
    <w:name w:val="5D83EA09EDE94BE7A306DEE26DB0CF6D1"/>
    <w:rsid w:val="00CE132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E22390EFD38432C988585C74C229D052">
    <w:name w:val="CE22390EFD38432C988585C74C229D052"/>
    <w:rsid w:val="00CE132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F37A3BC81C94AB587357C3482DE63E12">
    <w:name w:val="9F37A3BC81C94AB587357C3482DE63E12"/>
    <w:rsid w:val="00CE132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C404CAB7E2A4EA69199F72B0782F13D1">
    <w:name w:val="FC404CAB7E2A4EA69199F72B0782F13D1"/>
    <w:rsid w:val="00CE132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BCE8D11933C4D6F8C9590FE075DF4A22">
    <w:name w:val="CBCE8D11933C4D6F8C9590FE075DF4A22"/>
    <w:rsid w:val="00CE132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F0C26A14F4643F78B6734BFEC1361D02">
    <w:name w:val="CF0C26A14F4643F78B6734BFEC1361D02"/>
    <w:rsid w:val="00CE132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4064C6887E8432E810C0D138230FCA81">
    <w:name w:val="54064C6887E8432E810C0D138230FCA81"/>
    <w:rsid w:val="00CE132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5B3DFA022C548D4990E7D273C396B0B2">
    <w:name w:val="55B3DFA022C548D4990E7D273C396B0B2"/>
    <w:rsid w:val="00CE132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A123F4B10FB45C98786DD8BA1A394952">
    <w:name w:val="8A123F4B10FB45C98786DD8BA1A394952"/>
    <w:rsid w:val="00CE132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9E29DC45B07402492E096AF221A39691">
    <w:name w:val="89E29DC45B07402492E096AF221A39691"/>
    <w:rsid w:val="00CE132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FBB2A1F7ADA4821AD1E1F8C53B8D9C42">
    <w:name w:val="CFBB2A1F7ADA4821AD1E1F8C53B8D9C42"/>
    <w:rsid w:val="00CE132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0102CA608E84C8C870C0E3F0BCE86EF2">
    <w:name w:val="60102CA608E84C8C870C0E3F0BCE86EF2"/>
    <w:rsid w:val="00CE132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D06268B8AFC4325A54A501505F118E91">
    <w:name w:val="CD06268B8AFC4325A54A501505F118E91"/>
    <w:rsid w:val="00CE132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6A90EA4F49745B3A0C83ED2B1325CB92">
    <w:name w:val="16A90EA4F49745B3A0C83ED2B1325CB92"/>
    <w:rsid w:val="00CE132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27CC93A811E44B993016657177DCAAF2">
    <w:name w:val="A27CC93A811E44B993016657177DCAAF2"/>
    <w:rsid w:val="00CE132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5EE3C3908D44542BCAA878AD26F4F441">
    <w:name w:val="35EE3C3908D44542BCAA878AD26F4F441"/>
    <w:rsid w:val="00CE132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FF659C7D9724F6584320E0F1A1C4BF02">
    <w:name w:val="EFF659C7D9724F6584320E0F1A1C4BF02"/>
    <w:rsid w:val="00CE132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C904748AFE049F7B5E521D0E08B574F2">
    <w:name w:val="1C904748AFE049F7B5E521D0E08B574F2"/>
    <w:rsid w:val="00CE132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9ED9057BB27483BA6A13C0910CF57681">
    <w:name w:val="B9ED9057BB27483BA6A13C0910CF57681"/>
    <w:rsid w:val="00CE132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13E7C5C2C794F6E9163025E6DD696502">
    <w:name w:val="313E7C5C2C794F6E9163025E6DD696502"/>
    <w:rsid w:val="00CE132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C89F30CA040488D870CE4AA65244DA72">
    <w:name w:val="4C89F30CA040488D870CE4AA65244DA72"/>
    <w:rsid w:val="00CE132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5804E8ACE4A44DF925B157F308EAFFA1">
    <w:name w:val="05804E8ACE4A44DF925B157F308EAFFA1"/>
    <w:rsid w:val="00CE132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CEEC8CB850746E6A2D05908185C50787">
    <w:name w:val="0CEEC8CB850746E6A2D05908185C50787"/>
    <w:rsid w:val="00CE132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623EED25E964721A25C085CE9BC87537">
    <w:name w:val="8623EED25E964721A25C085CE9BC87537"/>
    <w:rsid w:val="00CE132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E99E7E812D640689F0DDB02271936A06">
    <w:name w:val="EE99E7E812D640689F0DDB02271936A06"/>
    <w:rsid w:val="00CE132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E7236A61E494788BAE46B0A79696F4D6">
    <w:name w:val="3E7236A61E494788BAE46B0A79696F4D6"/>
    <w:rsid w:val="00CE132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99E046FC4464337AA48B7D10025DA9E6">
    <w:name w:val="299E046FC4464337AA48B7D10025DA9E6"/>
    <w:rsid w:val="00CE132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19FFD6E7EFF4C6A8C4EC6A9B467B3416">
    <w:name w:val="E19FFD6E7EFF4C6A8C4EC6A9B467B3416"/>
    <w:rsid w:val="00CE132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6749828C8984D8289491D287950F8626">
    <w:name w:val="06749828C8984D8289491D287950F8626"/>
    <w:rsid w:val="00CE132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0B60D542E5345FAB0D9B4408ADA1DB96">
    <w:name w:val="E0B60D542E5345FAB0D9B4408ADA1DB96"/>
    <w:rsid w:val="00CE132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1D9FBDE4F2148798FE59D9BDF3B55C35">
    <w:name w:val="31D9FBDE4F2148798FE59D9BDF3B55C35"/>
    <w:rsid w:val="00CE132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47D69779FCD4EF7B4D476071C38FD215">
    <w:name w:val="847D69779FCD4EF7B4D476071C38FD215"/>
    <w:rsid w:val="00CE132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E1BB909F3E94613926E0CB979EF02AA3">
    <w:name w:val="CE1BB909F3E94613926E0CB979EF02AA3"/>
    <w:rsid w:val="00CE132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A72B40AFB524E87BFB7ED64A0B969CE3">
    <w:name w:val="9A72B40AFB524E87BFB7ED64A0B969CE3"/>
    <w:rsid w:val="00CE132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AACE7E88CF24EE782AAFF8AF6C97EEC3">
    <w:name w:val="6AACE7E88CF24EE782AAFF8AF6C97EEC3"/>
    <w:rsid w:val="00CE132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B3A8B0EC8824CD0AB5371C33076CBE63">
    <w:name w:val="BB3A8B0EC8824CD0AB5371C33076CBE63"/>
    <w:rsid w:val="00CE132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70E7D32A8534233BC0821E2F89113D52">
    <w:name w:val="E70E7D32A8534233BC0821E2F89113D52"/>
    <w:rsid w:val="00CE132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8CC0928C7A74EEA882B38953668B88D3">
    <w:name w:val="F8CC0928C7A74EEA882B38953668B88D3"/>
    <w:rsid w:val="00CE132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73D64A9D6AF40D3B384C6F38FCF13713">
    <w:name w:val="273D64A9D6AF40D3B384C6F38FCF13713"/>
    <w:rsid w:val="00CE132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42C8B90B91F40D19F46575F3F5741383">
    <w:name w:val="542C8B90B91F40D19F46575F3F5741383"/>
    <w:rsid w:val="00CE132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C7141C02FBA468286531C0D69D9E9993">
    <w:name w:val="4C7141C02FBA468286531C0D69D9E9993"/>
    <w:rsid w:val="00CE132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93BC132A6704A87A390B275A488A1323">
    <w:name w:val="A93BC132A6704A87A390B275A488A1323"/>
    <w:rsid w:val="00CE132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D83EA09EDE94BE7A306DEE26DB0CF6D2">
    <w:name w:val="5D83EA09EDE94BE7A306DEE26DB0CF6D2"/>
    <w:rsid w:val="00CE132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E22390EFD38432C988585C74C229D053">
    <w:name w:val="CE22390EFD38432C988585C74C229D053"/>
    <w:rsid w:val="00CE132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F37A3BC81C94AB587357C3482DE63E13">
    <w:name w:val="9F37A3BC81C94AB587357C3482DE63E13"/>
    <w:rsid w:val="00CE132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C404CAB7E2A4EA69199F72B0782F13D2">
    <w:name w:val="FC404CAB7E2A4EA69199F72B0782F13D2"/>
    <w:rsid w:val="00CE132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BCE8D11933C4D6F8C9590FE075DF4A23">
    <w:name w:val="CBCE8D11933C4D6F8C9590FE075DF4A23"/>
    <w:rsid w:val="00CE132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F0C26A14F4643F78B6734BFEC1361D03">
    <w:name w:val="CF0C26A14F4643F78B6734BFEC1361D03"/>
    <w:rsid w:val="00CE132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4064C6887E8432E810C0D138230FCA82">
    <w:name w:val="54064C6887E8432E810C0D138230FCA82"/>
    <w:rsid w:val="00CE132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5B3DFA022C548D4990E7D273C396B0B3">
    <w:name w:val="55B3DFA022C548D4990E7D273C396B0B3"/>
    <w:rsid w:val="00CE132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A123F4B10FB45C98786DD8BA1A394953">
    <w:name w:val="8A123F4B10FB45C98786DD8BA1A394953"/>
    <w:rsid w:val="00CE132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9E29DC45B07402492E096AF221A39692">
    <w:name w:val="89E29DC45B07402492E096AF221A39692"/>
    <w:rsid w:val="00CE132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FBB2A1F7ADA4821AD1E1F8C53B8D9C43">
    <w:name w:val="CFBB2A1F7ADA4821AD1E1F8C53B8D9C43"/>
    <w:rsid w:val="00CE132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0102CA608E84C8C870C0E3F0BCE86EF3">
    <w:name w:val="60102CA608E84C8C870C0E3F0BCE86EF3"/>
    <w:rsid w:val="00CE132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D06268B8AFC4325A54A501505F118E92">
    <w:name w:val="CD06268B8AFC4325A54A501505F118E92"/>
    <w:rsid w:val="00CE132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6A90EA4F49745B3A0C83ED2B1325CB93">
    <w:name w:val="16A90EA4F49745B3A0C83ED2B1325CB93"/>
    <w:rsid w:val="00CE132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27CC93A811E44B993016657177DCAAF3">
    <w:name w:val="A27CC93A811E44B993016657177DCAAF3"/>
    <w:rsid w:val="00CE132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5EE3C3908D44542BCAA878AD26F4F442">
    <w:name w:val="35EE3C3908D44542BCAA878AD26F4F442"/>
    <w:rsid w:val="00CE132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FF659C7D9724F6584320E0F1A1C4BF03">
    <w:name w:val="EFF659C7D9724F6584320E0F1A1C4BF03"/>
    <w:rsid w:val="00CE132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C904748AFE049F7B5E521D0E08B574F3">
    <w:name w:val="1C904748AFE049F7B5E521D0E08B574F3"/>
    <w:rsid w:val="00CE132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9ED9057BB27483BA6A13C0910CF57682">
    <w:name w:val="B9ED9057BB27483BA6A13C0910CF57682"/>
    <w:rsid w:val="00CE132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13E7C5C2C794F6E9163025E6DD696503">
    <w:name w:val="313E7C5C2C794F6E9163025E6DD696503"/>
    <w:rsid w:val="00CE132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C89F30CA040488D870CE4AA65244DA73">
    <w:name w:val="4C89F30CA040488D870CE4AA65244DA73"/>
    <w:rsid w:val="00CE132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5804E8ACE4A44DF925B157F308EAFFA2">
    <w:name w:val="05804E8ACE4A44DF925B157F308EAFFA2"/>
    <w:rsid w:val="00CE1329"/>
    <w:pPr>
      <w:spacing w:after="200" w:line="276" w:lineRule="auto"/>
    </w:pPr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336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</dc:creator>
  <cp:keywords/>
  <cp:lastModifiedBy>Joanna</cp:lastModifiedBy>
  <cp:revision>5</cp:revision>
  <cp:lastPrinted>2014-10-28T12:18:00Z</cp:lastPrinted>
  <dcterms:created xsi:type="dcterms:W3CDTF">2018-06-05T11:23:00Z</dcterms:created>
  <dcterms:modified xsi:type="dcterms:W3CDTF">2018-06-08T09:23:00Z</dcterms:modified>
</cp:coreProperties>
</file>